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C6691E1" w:rsidR="000E4306" w:rsidRPr="0020713B" w:rsidRDefault="00D64C22" w:rsidP="000E4306">
      <w:pPr>
        <w:ind w:hanging="19"/>
        <w:jc w:val="both"/>
      </w:pPr>
      <w:r>
        <w:t xml:space="preserve">г. </w:t>
      </w:r>
      <w:r w:rsidR="00EB232B" w:rsidRPr="00DE61B1">
        <w:t>Воскресенск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0C108C8D" w:rsidR="000E4306" w:rsidRPr="0020713B" w:rsidRDefault="00EB232B" w:rsidP="0031141F">
      <w:pPr>
        <w:pStyle w:val="10"/>
        <w:rPr>
          <w:sz w:val="24"/>
          <w:szCs w:val="24"/>
        </w:rPr>
      </w:pPr>
      <w:r w:rsidRPr="00EB232B">
        <w:rPr>
          <w:b/>
          <w:sz w:val="24"/>
          <w:szCs w:val="24"/>
        </w:rPr>
        <w:t>САМОХВАЛОВ ВЛАДИСЛАВ НИКОЛАЕВИЧ</w:t>
      </w:r>
      <w:r w:rsidR="0017753A" w:rsidRPr="00C671AA">
        <w:rPr>
          <w:sz w:val="24"/>
          <w:szCs w:val="24"/>
        </w:rPr>
        <w:t>, именуем</w:t>
      </w:r>
      <w:r w:rsidR="00E21321">
        <w:rPr>
          <w:sz w:val="24"/>
          <w:szCs w:val="24"/>
        </w:rPr>
        <w:t>ый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062F53" w:rsidRPr="00EB0C4F">
        <w:rPr>
          <w:sz w:val="22"/>
          <w:szCs w:val="22"/>
        </w:rPr>
        <w:t xml:space="preserve">Решения </w:t>
      </w:r>
      <w:bookmarkStart w:id="0" w:name="_Hlk217947639"/>
      <w:r w:rsidR="00062F53" w:rsidRPr="00EB0C4F">
        <w:rPr>
          <w:sz w:val="22"/>
          <w:szCs w:val="22"/>
        </w:rPr>
        <w:t xml:space="preserve">Арбитражного суда </w:t>
      </w:r>
      <w:bookmarkEnd w:id="0"/>
      <w:r w:rsidRPr="00EB232B">
        <w:rPr>
          <w:sz w:val="22"/>
          <w:szCs w:val="22"/>
        </w:rPr>
        <w:t>Московской области от 28.07.2025 (резолютивная часть объявлена 17.07.2025) по делу № А41-54594/24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6D6B92B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21321">
        <w:t>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51CF581C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>-</w:t>
      </w:r>
      <w:r w:rsidR="003B581C">
        <w:rPr>
          <w:b/>
          <w:bCs/>
        </w:rPr>
        <w:t xml:space="preserve"> </w:t>
      </w:r>
      <w:r w:rsidR="00EB232B">
        <w:t>_________</w:t>
      </w:r>
      <w:r w:rsidR="00062F53" w:rsidRPr="0020713B"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0AF9FF8C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 xml:space="preserve">. настоящего Договора, принадлежит Продавцу на праве </w:t>
      </w:r>
      <w:r w:rsidR="00225AB0">
        <w:t>о</w:t>
      </w:r>
      <w:r w:rsidR="00225AB0" w:rsidRPr="00225AB0">
        <w:t>бщ</w:t>
      </w:r>
      <w:r w:rsidR="00225AB0">
        <w:t xml:space="preserve">ей </w:t>
      </w:r>
      <w:r w:rsidR="00225AB0" w:rsidRPr="00225AB0">
        <w:t>совместн</w:t>
      </w:r>
      <w:r w:rsidR="00225AB0">
        <w:t>ой</w:t>
      </w:r>
      <w:r w:rsidR="00225AB0" w:rsidRPr="00225AB0">
        <w:t xml:space="preserve"> собственност</w:t>
      </w:r>
      <w:r w:rsidR="00225AB0">
        <w:t xml:space="preserve">и </w:t>
      </w:r>
      <w:r w:rsidR="00EB232B">
        <w:t>на основании_________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EB232B">
        <w:t>_______</w:t>
      </w:r>
      <w:r w:rsidR="00E21321" w:rsidRPr="00E21321">
        <w:t xml:space="preserve"> </w:t>
      </w:r>
      <w:r w:rsidR="00E21321">
        <w:t xml:space="preserve">от </w:t>
      </w:r>
      <w:r w:rsidR="00EB232B">
        <w:t>______</w:t>
      </w:r>
      <w:r w:rsidR="00062F53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E21321" w:rsidRPr="00E21321">
        <w:rPr>
          <w:b/>
          <w:bCs/>
        </w:rPr>
        <w:t>Акционерного общества «</w:t>
      </w:r>
      <w:proofErr w:type="spellStart"/>
      <w:r w:rsidR="00E21321" w:rsidRPr="00E21321">
        <w:rPr>
          <w:b/>
          <w:bCs/>
        </w:rPr>
        <w:t>ТБанк</w:t>
      </w:r>
      <w:proofErr w:type="spellEnd"/>
      <w:r w:rsidR="00E21321" w:rsidRPr="00E21321">
        <w:rPr>
          <w:b/>
          <w:bCs/>
        </w:rPr>
        <w:t xml:space="preserve">» (ИНН 7710140679), </w:t>
      </w:r>
      <w:r w:rsidR="00010C48">
        <w:rPr>
          <w:b/>
          <w:bCs/>
        </w:rPr>
        <w:t xml:space="preserve">согласно кредитному договору № </w:t>
      </w:r>
      <w:r w:rsidR="00225AB0" w:rsidRPr="00DE61B1">
        <w:rPr>
          <w:b/>
          <w:bCs/>
        </w:rPr>
        <w:t>КД №177200-КД-2012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CFC652" w14:textId="25E186A0" w:rsidR="00E21321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360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1E2AC15" w14:textId="77777777" w:rsidR="00E21321" w:rsidRDefault="00E21321" w:rsidP="00E21321">
      <w:pPr>
        <w:tabs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360"/>
        <w:jc w:val="both"/>
      </w:pPr>
    </w:p>
    <w:p w14:paraId="172802FE" w14:textId="5F38248B" w:rsidR="00E21321" w:rsidRDefault="000E4306" w:rsidP="00E21321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E21321">
        <w:rPr>
          <w:b/>
        </w:rPr>
        <w:t>ПЕРЕДАЧА ИМУЩЕСТВА. ПЕРЕХОД ПРАВА СОБСТВЕННОСТИ</w:t>
      </w:r>
    </w:p>
    <w:p w14:paraId="382E4CC2" w14:textId="2BC8702C" w:rsidR="000E4306" w:rsidRPr="0020713B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142"/>
          <w:tab w:val="left" w:pos="284"/>
          <w:tab w:val="num" w:pos="360"/>
          <w:tab w:val="left" w:pos="426"/>
          <w:tab w:val="left" w:pos="540"/>
          <w:tab w:val="left" w:pos="567"/>
          <w:tab w:val="left" w:pos="851"/>
          <w:tab w:val="left" w:pos="1134"/>
        </w:tabs>
        <w:ind w:left="0" w:firstLine="284"/>
        <w:jc w:val="both"/>
      </w:pPr>
      <w:r w:rsidRPr="0020713B">
        <w:lastRenderedPageBreak/>
        <w:t>Продавец обязуется фактически передать Покупателю Имущество по Акту приема</w:t>
      </w:r>
      <w:r w:rsidR="00E21321">
        <w:t>-</w:t>
      </w:r>
      <w:r w:rsidRPr="0020713B">
        <w:t>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lastRenderedPageBreak/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505E55A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183BDE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4D748A94" w14:textId="77777777" w:rsidR="00EB232B" w:rsidRDefault="00EB232B" w:rsidP="00062F53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r w:rsidRPr="00EB232B">
                    <w:rPr>
                      <w:b/>
                      <w:bCs/>
                      <w:sz w:val="22"/>
                      <w:szCs w:val="22"/>
                    </w:rPr>
                    <w:t xml:space="preserve">САМОХВАЛОВ ВЛАДИСЛАВ НИКОЛАЕВИЧ </w:t>
                  </w:r>
                </w:p>
                <w:p w14:paraId="06D656FD" w14:textId="77777777" w:rsidR="00EB232B" w:rsidRPr="00EB232B" w:rsidRDefault="00EB232B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Дата/место рождения: 30.12.1976, г. Свободный </w:t>
                  </w:r>
                </w:p>
                <w:p w14:paraId="463AEF23" w14:textId="5DF4E243" w:rsidR="00EB232B" w:rsidRPr="00EB232B" w:rsidRDefault="00EB232B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Амурской обл. </w:t>
                  </w:r>
                </w:p>
                <w:p w14:paraId="32E66DE0" w14:textId="77777777" w:rsidR="00EB232B" w:rsidRPr="00EB232B" w:rsidRDefault="00EB232B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Место жительства: 140209, Московская область, </w:t>
                  </w:r>
                </w:p>
                <w:p w14:paraId="42DA55F6" w14:textId="77777777" w:rsidR="00EB232B" w:rsidRPr="00EB232B" w:rsidRDefault="00EB232B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г Воскресенск, </w:t>
                  </w:r>
                  <w:proofErr w:type="spellStart"/>
                  <w:r w:rsidRPr="00EB232B">
                    <w:rPr>
                      <w:sz w:val="22"/>
                      <w:szCs w:val="22"/>
                    </w:rPr>
                    <w:t>ул</w:t>
                  </w:r>
                  <w:proofErr w:type="spellEnd"/>
                  <w:r w:rsidRPr="00EB232B">
                    <w:rPr>
                      <w:sz w:val="22"/>
                      <w:szCs w:val="22"/>
                    </w:rPr>
                    <w:t xml:space="preserve"> Зелинского, д 10, кв 332, </w:t>
                  </w:r>
                </w:p>
                <w:p w14:paraId="65D62E18" w14:textId="4D11E711" w:rsidR="00EB232B" w:rsidRPr="00EB232B" w:rsidRDefault="00EB232B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>ИНН 360500213275</w:t>
                  </w:r>
                </w:p>
                <w:p w14:paraId="15CAB760" w14:textId="4EBA8D93" w:rsid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Банковские реквизиты:</w:t>
                  </w:r>
                </w:p>
                <w:p w14:paraId="79D08EBB" w14:textId="77777777" w:rsidR="00EB232B" w:rsidRPr="00EB232B" w:rsidRDefault="00EB232B" w:rsidP="00EB232B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>р/с 40817810740013650152</w:t>
                  </w:r>
                </w:p>
                <w:p w14:paraId="51009AA3" w14:textId="77777777" w:rsidR="00EB232B" w:rsidRPr="00EB232B" w:rsidRDefault="00EB232B" w:rsidP="00EB232B">
                  <w:pPr>
                    <w:ind w:left="-105"/>
                    <w:rPr>
                      <w:sz w:val="22"/>
                      <w:szCs w:val="22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в ПАО "Сбербанк России", Среднерусский банк, </w:t>
                  </w:r>
                </w:p>
                <w:p w14:paraId="12BA8C4A" w14:textId="3E180ADA" w:rsidR="00152F97" w:rsidRPr="00700889" w:rsidRDefault="00EB232B" w:rsidP="00EB232B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EB232B">
                    <w:rPr>
                      <w:sz w:val="22"/>
                      <w:szCs w:val="22"/>
                    </w:rPr>
                    <w:t xml:space="preserve">к/с </w:t>
                  </w:r>
                  <w:r w:rsidR="00225AB0" w:rsidRPr="00225AB0">
                    <w:rPr>
                      <w:sz w:val="22"/>
                      <w:szCs w:val="22"/>
                    </w:rPr>
                    <w:t>30101810400000000225</w:t>
                  </w:r>
                  <w:r w:rsidRPr="00EB232B">
                    <w:rPr>
                      <w:sz w:val="22"/>
                      <w:szCs w:val="22"/>
                    </w:rPr>
                    <w:t>, БИК 044525225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415FE645" w14:textId="77777777" w:rsidR="00062F53" w:rsidRDefault="00062F53" w:rsidP="00A14A1F">
            <w:pPr>
              <w:rPr>
                <w:sz w:val="22"/>
                <w:szCs w:val="22"/>
              </w:rPr>
            </w:pPr>
          </w:p>
          <w:p w14:paraId="5CC8E016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7EE66C06" w14:textId="214994D2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07230C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10C48"/>
    <w:rsid w:val="00022B3A"/>
    <w:rsid w:val="000347B6"/>
    <w:rsid w:val="000433C8"/>
    <w:rsid w:val="00062F53"/>
    <w:rsid w:val="00095C20"/>
    <w:rsid w:val="000964B4"/>
    <w:rsid w:val="000D722B"/>
    <w:rsid w:val="000E2ABB"/>
    <w:rsid w:val="000E4306"/>
    <w:rsid w:val="000F290C"/>
    <w:rsid w:val="0013471B"/>
    <w:rsid w:val="00152F97"/>
    <w:rsid w:val="00171B11"/>
    <w:rsid w:val="0017753A"/>
    <w:rsid w:val="00183BDE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5AB0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581C"/>
    <w:rsid w:val="003B7CE8"/>
    <w:rsid w:val="003D31B4"/>
    <w:rsid w:val="003D3603"/>
    <w:rsid w:val="003E5A11"/>
    <w:rsid w:val="00410FAB"/>
    <w:rsid w:val="00427A44"/>
    <w:rsid w:val="00432510"/>
    <w:rsid w:val="00460801"/>
    <w:rsid w:val="00465943"/>
    <w:rsid w:val="00475C14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60367"/>
    <w:rsid w:val="006808F2"/>
    <w:rsid w:val="006968AE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97CBC"/>
    <w:rsid w:val="007A2223"/>
    <w:rsid w:val="007C7DA7"/>
    <w:rsid w:val="007D181F"/>
    <w:rsid w:val="008035A5"/>
    <w:rsid w:val="0083009D"/>
    <w:rsid w:val="00854B77"/>
    <w:rsid w:val="00867AFC"/>
    <w:rsid w:val="0089703F"/>
    <w:rsid w:val="008B083C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CB5133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1321"/>
    <w:rsid w:val="00E24FD0"/>
    <w:rsid w:val="00E3561D"/>
    <w:rsid w:val="00E362CE"/>
    <w:rsid w:val="00E504D7"/>
    <w:rsid w:val="00E64141"/>
    <w:rsid w:val="00E64E47"/>
    <w:rsid w:val="00E84982"/>
    <w:rsid w:val="00EA4EA8"/>
    <w:rsid w:val="00EB232B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8882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</cp:revision>
  <cp:lastPrinted>2015-04-06T10:14:00Z</cp:lastPrinted>
  <dcterms:created xsi:type="dcterms:W3CDTF">2025-12-30T15:43:00Z</dcterms:created>
  <dcterms:modified xsi:type="dcterms:W3CDTF">2025-12-30T15:43:00Z</dcterms:modified>
</cp:coreProperties>
</file>