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168" w:rsidRPr="00434636" w:rsidRDefault="00153168" w:rsidP="0045160A">
      <w:pPr>
        <w:jc w:val="center"/>
      </w:pPr>
      <w:r w:rsidRPr="00434636">
        <w:rPr>
          <w:b/>
        </w:rPr>
        <w:t xml:space="preserve">ДОГОВОР </w:t>
      </w:r>
      <w:r w:rsidR="006A78E2" w:rsidRPr="00434636">
        <w:rPr>
          <w:b/>
        </w:rPr>
        <w:t xml:space="preserve">№ </w:t>
      </w:r>
      <w:r w:rsidR="00A0500F" w:rsidRPr="00434636">
        <w:rPr>
          <w:b/>
        </w:rPr>
        <w:t>1</w:t>
      </w:r>
      <w:r w:rsidRPr="00434636">
        <w:rPr>
          <w:b/>
          <w:spacing w:val="60"/>
        </w:rPr>
        <w:br/>
      </w:r>
    </w:p>
    <w:p w:rsidR="00153168" w:rsidRPr="00434636" w:rsidRDefault="00C441CF" w:rsidP="00A32B68">
      <w:pPr>
        <w:tabs>
          <w:tab w:val="right" w:pos="10205"/>
        </w:tabs>
        <w:jc w:val="both"/>
      </w:pPr>
      <w:r w:rsidRPr="00434636">
        <w:t xml:space="preserve">г. </w:t>
      </w:r>
      <w:r w:rsidR="00A0500F" w:rsidRPr="00434636">
        <w:t>Екатеринбург</w:t>
      </w:r>
      <w:r w:rsidR="00A32B68" w:rsidRPr="00434636">
        <w:tab/>
        <w:t xml:space="preserve"> </w:t>
      </w:r>
      <w:r w:rsidR="00153168" w:rsidRPr="00434636">
        <w:t>«</w:t>
      </w:r>
      <w:r w:rsidR="00A11F03" w:rsidRPr="00434636">
        <w:t>__</w:t>
      </w:r>
      <w:r w:rsidR="00153168" w:rsidRPr="00434636">
        <w:t xml:space="preserve">» </w:t>
      </w:r>
      <w:r w:rsidR="0040500E" w:rsidRPr="00434636">
        <w:t>______</w:t>
      </w:r>
      <w:r w:rsidR="00356E2D" w:rsidRPr="00434636">
        <w:t xml:space="preserve"> </w:t>
      </w:r>
      <w:r w:rsidR="001A47FC" w:rsidRPr="00434636">
        <w:t>202</w:t>
      </w:r>
      <w:r w:rsidR="006530D5" w:rsidRPr="00434636">
        <w:t>3</w:t>
      </w:r>
      <w:r w:rsidR="00153168" w:rsidRPr="00434636">
        <w:t xml:space="preserve"> года</w:t>
      </w:r>
    </w:p>
    <w:p w:rsidR="00153168" w:rsidRPr="00434636" w:rsidRDefault="00153168" w:rsidP="00153168">
      <w:pPr>
        <w:tabs>
          <w:tab w:val="left" w:pos="5940"/>
        </w:tabs>
        <w:jc w:val="both"/>
      </w:pPr>
    </w:p>
    <w:p w:rsidR="00AB044D" w:rsidRPr="00434636" w:rsidRDefault="00A41FAF" w:rsidP="00F451D3">
      <w:pPr>
        <w:pStyle w:val="a6"/>
        <w:ind w:firstLine="567"/>
        <w:jc w:val="both"/>
      </w:pPr>
      <w:r>
        <w:rPr>
          <w:rStyle w:val="highlight4"/>
          <w:specVanish w:val="0"/>
        </w:rPr>
        <w:t>Аверин Дмитрий Юрьевич</w:t>
      </w:r>
      <w:r>
        <w:t xml:space="preserve"> (дата рождения: </w:t>
      </w:r>
      <w:r>
        <w:rPr>
          <w:rStyle w:val="highlight4"/>
          <w:specVanish w:val="0"/>
        </w:rPr>
        <w:t>15.04.1969</w:t>
      </w:r>
      <w:r>
        <w:t xml:space="preserve">, место рождения: </w:t>
      </w:r>
      <w:r>
        <w:rPr>
          <w:rStyle w:val="highlight4"/>
          <w:specVanish w:val="0"/>
        </w:rPr>
        <w:t>г. Свердловск</w:t>
      </w:r>
      <w:r>
        <w:t xml:space="preserve">, СНИЛС </w:t>
      </w:r>
      <w:r>
        <w:rPr>
          <w:rStyle w:val="highlight4"/>
          <w:specVanish w:val="0"/>
        </w:rPr>
        <w:t>139-528-673 01</w:t>
      </w:r>
      <w:r>
        <w:t xml:space="preserve">, ИНН </w:t>
      </w:r>
      <w:r>
        <w:rPr>
          <w:rStyle w:val="highlight4"/>
          <w:specVanish w:val="0"/>
        </w:rPr>
        <w:t>667219641130</w:t>
      </w:r>
      <w:r>
        <w:t xml:space="preserve">, регистрация по месту жительства: </w:t>
      </w:r>
      <w:r>
        <w:rPr>
          <w:rStyle w:val="highlight4"/>
          <w:specVanish w:val="0"/>
        </w:rPr>
        <w:t xml:space="preserve">620026, Свердловская </w:t>
      </w:r>
      <w:proofErr w:type="spellStart"/>
      <w:r>
        <w:rPr>
          <w:rStyle w:val="highlight4"/>
          <w:specVanish w:val="0"/>
        </w:rPr>
        <w:t>обл</w:t>
      </w:r>
      <w:proofErr w:type="spellEnd"/>
      <w:r>
        <w:rPr>
          <w:rStyle w:val="highlight4"/>
          <w:specVanish w:val="0"/>
        </w:rPr>
        <w:t xml:space="preserve">, г Екатеринбург, </w:t>
      </w:r>
      <w:proofErr w:type="spellStart"/>
      <w:r>
        <w:rPr>
          <w:rStyle w:val="highlight4"/>
          <w:specVanish w:val="0"/>
        </w:rPr>
        <w:t>ул</w:t>
      </w:r>
      <w:proofErr w:type="spellEnd"/>
      <w:r>
        <w:rPr>
          <w:rStyle w:val="highlight4"/>
          <w:specVanish w:val="0"/>
        </w:rPr>
        <w:t xml:space="preserve"> Куйбышева, 123, б, 21</w:t>
      </w:r>
      <w:r>
        <w:t xml:space="preserve">, паспорт: </w:t>
      </w:r>
      <w:r>
        <w:rPr>
          <w:rStyle w:val="highlight4"/>
          <w:specVanish w:val="0"/>
        </w:rPr>
        <w:t>6514</w:t>
      </w:r>
      <w:r>
        <w:t xml:space="preserve"> </w:t>
      </w:r>
      <w:r>
        <w:rPr>
          <w:rStyle w:val="highlight4"/>
          <w:specVanish w:val="0"/>
        </w:rPr>
        <w:t>821986</w:t>
      </w:r>
      <w:r>
        <w:t xml:space="preserve">, выдан: </w:t>
      </w:r>
      <w:r>
        <w:rPr>
          <w:rStyle w:val="highlight4"/>
          <w:specVanish w:val="0"/>
        </w:rPr>
        <w:t xml:space="preserve">Выдан Отделом УФМС России по Свердловской обл. в </w:t>
      </w:r>
      <w:proofErr w:type="spellStart"/>
      <w:r>
        <w:rPr>
          <w:rStyle w:val="highlight4"/>
          <w:specVanish w:val="0"/>
        </w:rPr>
        <w:t>Октябрбском</w:t>
      </w:r>
      <w:proofErr w:type="spellEnd"/>
      <w:r>
        <w:rPr>
          <w:rStyle w:val="highlight4"/>
          <w:specVanish w:val="0"/>
        </w:rPr>
        <w:t xml:space="preserve"> р-не г. Екатеринбурга дата выдачи 23.06.2014 код подразделения 660-007</w:t>
      </w:r>
      <w:r>
        <w:t>)</w:t>
      </w:r>
      <w:r w:rsidR="00F40800" w:rsidRPr="00F451D3">
        <w:rPr>
          <w:rStyle w:val="highlight3"/>
          <w:color w:val="auto"/>
          <w:specVanish w:val="0"/>
        </w:rPr>
        <w:t>,</w:t>
      </w:r>
      <w:r w:rsidR="00246E65" w:rsidRPr="00F451D3">
        <w:rPr>
          <w:rStyle w:val="highlight3"/>
          <w:color w:val="auto"/>
          <w:specVanish w:val="0"/>
        </w:rPr>
        <w:t xml:space="preserve"> </w:t>
      </w:r>
      <w:r w:rsidR="006A78E2" w:rsidRPr="00F451D3">
        <w:t>именуем</w:t>
      </w:r>
      <w:r w:rsidR="00E32D36" w:rsidRPr="00F451D3">
        <w:t>ый</w:t>
      </w:r>
      <w:r w:rsidR="006A78E2" w:rsidRPr="00F451D3">
        <w:t xml:space="preserve"> в дальнейшем «Продавец»</w:t>
      </w:r>
      <w:r w:rsidR="00F82BBA" w:rsidRPr="00F451D3">
        <w:t xml:space="preserve">, </w:t>
      </w:r>
      <w:r w:rsidR="00B03570" w:rsidRPr="00F451D3">
        <w:t xml:space="preserve">в лице </w:t>
      </w:r>
      <w:r w:rsidR="001A47FC" w:rsidRPr="00F451D3">
        <w:t>финансов</w:t>
      </w:r>
      <w:r w:rsidR="00B03570" w:rsidRPr="00F451D3">
        <w:t xml:space="preserve">ого управляющего </w:t>
      </w:r>
      <w:r w:rsidR="00F82BBA" w:rsidRPr="00F451D3">
        <w:t>Павлова Алексея Викторовича</w:t>
      </w:r>
      <w:r w:rsidR="00B03570" w:rsidRPr="00F451D3">
        <w:t xml:space="preserve">, действующего на основании </w:t>
      </w:r>
      <w:r w:rsidR="001A47FC" w:rsidRPr="00F451D3">
        <w:t xml:space="preserve">Решения </w:t>
      </w:r>
      <w:r w:rsidR="00F451D3" w:rsidRPr="00F451D3">
        <w:t xml:space="preserve">Арбитражного суда </w:t>
      </w:r>
      <w:r>
        <w:t xml:space="preserve">Свердловской области от </w:t>
      </w:r>
      <w:r>
        <w:rPr>
          <w:rStyle w:val="highlight4"/>
          <w:specVanish w:val="0"/>
        </w:rPr>
        <w:t>31.05.2023</w:t>
      </w:r>
      <w:r>
        <w:t xml:space="preserve"> г. по делу № </w:t>
      </w:r>
      <w:r>
        <w:rPr>
          <w:rStyle w:val="highlight4"/>
          <w:specVanish w:val="0"/>
        </w:rPr>
        <w:t>А60-58651/2022</w:t>
      </w:r>
      <w:r w:rsidR="006A78E2" w:rsidRPr="00F451D3">
        <w:t xml:space="preserve">, </w:t>
      </w:r>
      <w:r w:rsidR="006A78E2" w:rsidRPr="00434636">
        <w:t>с одной стороны,</w:t>
      </w:r>
      <w:r w:rsidR="00356E2D" w:rsidRPr="00434636">
        <w:t xml:space="preserve"> </w:t>
      </w:r>
    </w:p>
    <w:p w:rsidR="006A78E2" w:rsidRPr="00434636" w:rsidRDefault="00526442" w:rsidP="00356E2D">
      <w:pPr>
        <w:shd w:val="clear" w:color="auto" w:fill="FFFFFF"/>
        <w:ind w:firstLine="709"/>
        <w:jc w:val="both"/>
      </w:pPr>
      <w:r w:rsidRPr="00434636">
        <w:rPr>
          <w:b/>
        </w:rPr>
        <w:t>_____________________________________</w:t>
      </w:r>
      <w:r w:rsidR="00E251C7" w:rsidRPr="00434636">
        <w:t xml:space="preserve">, </w:t>
      </w:r>
      <w:r w:rsidRPr="00434636">
        <w:t>_</w:t>
      </w:r>
      <w:proofErr w:type="gramStart"/>
      <w:r w:rsidRPr="00434636">
        <w:t>_._</w:t>
      </w:r>
      <w:proofErr w:type="gramEnd"/>
      <w:r w:rsidRPr="00434636">
        <w:t>_._____</w:t>
      </w:r>
      <w:r w:rsidR="00E251C7" w:rsidRPr="00434636">
        <w:t xml:space="preserve"> г.р., паспорт серии </w:t>
      </w:r>
      <w:r w:rsidRPr="00434636">
        <w:t>__ __</w:t>
      </w:r>
      <w:r w:rsidR="00E251C7" w:rsidRPr="00434636">
        <w:t xml:space="preserve"> №</w:t>
      </w:r>
      <w:r w:rsidRPr="00434636">
        <w:t>___ ___</w:t>
      </w:r>
      <w:r w:rsidR="00E251C7" w:rsidRPr="00434636">
        <w:t xml:space="preserve">, выдан </w:t>
      </w:r>
      <w:r w:rsidRPr="00434636">
        <w:t>__.__.____</w:t>
      </w:r>
      <w:r w:rsidR="00E251C7" w:rsidRPr="00434636">
        <w:t xml:space="preserve"> </w:t>
      </w:r>
      <w:r w:rsidRPr="00434636">
        <w:t>______________________________________________</w:t>
      </w:r>
      <w:r w:rsidR="00E251C7" w:rsidRPr="00434636">
        <w:t xml:space="preserve">, код подразделения </w:t>
      </w:r>
      <w:r w:rsidRPr="00434636">
        <w:t>___ ___</w:t>
      </w:r>
      <w:r w:rsidR="00E251C7" w:rsidRPr="00434636">
        <w:t xml:space="preserve">, зарегистрирован по адресу: </w:t>
      </w:r>
      <w:r w:rsidRPr="00434636">
        <w:t>_____________________________________________________</w:t>
      </w:r>
      <w:r w:rsidR="00E251C7" w:rsidRPr="00434636">
        <w:t xml:space="preserve">, ИНН: </w:t>
      </w:r>
      <w:r w:rsidRPr="00434636">
        <w:t>______________</w:t>
      </w:r>
      <w:r w:rsidR="00E251C7" w:rsidRPr="00434636">
        <w:t xml:space="preserve">, СНИЛС: </w:t>
      </w:r>
      <w:r w:rsidRPr="00434636">
        <w:t>____________</w:t>
      </w:r>
      <w:r w:rsidR="00E251C7" w:rsidRPr="00434636">
        <w:t xml:space="preserve">   </w:t>
      </w:r>
      <w:r w:rsidR="006A78E2" w:rsidRPr="00434636">
        <w:t>далее именуемый – «Покупатель»</w:t>
      </w:r>
      <w:r w:rsidR="00B03570" w:rsidRPr="00434636">
        <w:t>,</w:t>
      </w:r>
      <w:r w:rsidR="001003D0" w:rsidRPr="00434636">
        <w:t xml:space="preserve"> </w:t>
      </w:r>
      <w:r w:rsidR="006A78E2" w:rsidRPr="00434636">
        <w:t>с другой стороны, вместе именуемые далее «Стороны», принимая во внимание, следующее:</w:t>
      </w:r>
    </w:p>
    <w:p w:rsidR="006A78E2" w:rsidRPr="00434636" w:rsidRDefault="006A78E2" w:rsidP="006A78E2">
      <w:pPr>
        <w:tabs>
          <w:tab w:val="left" w:pos="5940"/>
        </w:tabs>
        <w:ind w:firstLine="709"/>
        <w:jc w:val="both"/>
      </w:pPr>
      <w:r w:rsidRPr="00434636">
        <w:t xml:space="preserve">- </w:t>
      </w:r>
      <w:r w:rsidR="00F82BBA" w:rsidRPr="00434636">
        <w:t xml:space="preserve">Продавец признан несостоятельным (банкротом), </w:t>
      </w:r>
      <w:r w:rsidRPr="00434636">
        <w:t>в отношении Продавца</w:t>
      </w:r>
      <w:r w:rsidR="00A90017" w:rsidRPr="00434636">
        <w:t xml:space="preserve"> Решением </w:t>
      </w:r>
      <w:r w:rsidR="00F451D3" w:rsidRPr="00F451D3">
        <w:t xml:space="preserve">Арбитражного суда </w:t>
      </w:r>
      <w:r w:rsidR="00A41FAF">
        <w:t xml:space="preserve">Свердловской области от </w:t>
      </w:r>
      <w:r w:rsidR="00A41FAF">
        <w:rPr>
          <w:rStyle w:val="highlight4"/>
          <w:specVanish w:val="0"/>
        </w:rPr>
        <w:t>31.05.2023</w:t>
      </w:r>
      <w:r w:rsidR="00A41FAF">
        <w:t xml:space="preserve"> г. по делу № </w:t>
      </w:r>
      <w:r w:rsidR="00A41FAF">
        <w:rPr>
          <w:rStyle w:val="highlight4"/>
          <w:specVanish w:val="0"/>
        </w:rPr>
        <w:t>А60-58651/2022</w:t>
      </w:r>
      <w:r w:rsidR="00F451D3">
        <w:rPr>
          <w:rStyle w:val="highlight4"/>
          <w:color w:val="auto"/>
          <w:specVanish w:val="0"/>
        </w:rPr>
        <w:t xml:space="preserve"> </w:t>
      </w:r>
      <w:r w:rsidR="00F82BBA" w:rsidRPr="00434636">
        <w:t xml:space="preserve">введена процедура </w:t>
      </w:r>
      <w:r w:rsidR="001A47FC" w:rsidRPr="00434636">
        <w:t>реализации имущества</w:t>
      </w:r>
      <w:r w:rsidRPr="00434636">
        <w:t>;</w:t>
      </w:r>
    </w:p>
    <w:p w:rsidR="006A78E2" w:rsidRPr="00434636" w:rsidRDefault="00692DDA" w:rsidP="006A78E2">
      <w:pPr>
        <w:tabs>
          <w:tab w:val="left" w:pos="5940"/>
        </w:tabs>
        <w:ind w:firstLine="709"/>
        <w:jc w:val="both"/>
      </w:pPr>
      <w:r w:rsidRPr="00434636">
        <w:t xml:space="preserve">- </w:t>
      </w:r>
      <w:r w:rsidR="006A78E2" w:rsidRPr="00434636">
        <w:t xml:space="preserve">Покупатель принял участие в состоявшихся </w:t>
      </w:r>
      <w:r w:rsidR="00526442" w:rsidRPr="00434636">
        <w:t>«__</w:t>
      </w:r>
      <w:r w:rsidR="00246E65" w:rsidRPr="00434636">
        <w:t>»</w:t>
      </w:r>
      <w:r w:rsidR="00251C8F" w:rsidRPr="00434636">
        <w:t xml:space="preserve"> </w:t>
      </w:r>
      <w:r w:rsidR="00526442" w:rsidRPr="00434636">
        <w:t>________</w:t>
      </w:r>
      <w:r w:rsidR="001A47FC" w:rsidRPr="00434636">
        <w:t xml:space="preserve"> 202</w:t>
      </w:r>
      <w:r w:rsidR="00E251C7" w:rsidRPr="00434636">
        <w:t>3</w:t>
      </w:r>
      <w:r w:rsidR="006C10BE" w:rsidRPr="00434636">
        <w:t xml:space="preserve"> года</w:t>
      </w:r>
      <w:r w:rsidR="006A78E2" w:rsidRPr="00434636">
        <w:t xml:space="preserve"> торгах, был признан победителем торгов по продаже </w:t>
      </w:r>
      <w:proofErr w:type="spellStart"/>
      <w:r w:rsidR="006A78E2" w:rsidRPr="00434636">
        <w:t>ЛОТа</w:t>
      </w:r>
      <w:proofErr w:type="spellEnd"/>
      <w:r w:rsidR="006A78E2" w:rsidRPr="00434636">
        <w:t xml:space="preserve"> №</w:t>
      </w:r>
      <w:r w:rsidR="00E0126A" w:rsidRPr="00434636">
        <w:t>1</w:t>
      </w:r>
      <w:r w:rsidR="006A78E2" w:rsidRPr="00434636">
        <w:t>;</w:t>
      </w:r>
    </w:p>
    <w:p w:rsidR="009976C3" w:rsidRPr="00434636" w:rsidRDefault="006A78E2" w:rsidP="006A78E2">
      <w:pPr>
        <w:tabs>
          <w:tab w:val="left" w:pos="5940"/>
        </w:tabs>
        <w:jc w:val="both"/>
      </w:pPr>
      <w:r w:rsidRPr="00434636">
        <w:t xml:space="preserve">заключили настоящий договор (далее по тексту – «Договор») о </w:t>
      </w:r>
      <w:r w:rsidR="001B40D4" w:rsidRPr="00434636">
        <w:t>нижеследующем:</w:t>
      </w:r>
    </w:p>
    <w:p w:rsidR="007A4061" w:rsidRPr="00434636" w:rsidRDefault="007A4061" w:rsidP="00281ED8">
      <w:pPr>
        <w:tabs>
          <w:tab w:val="left" w:pos="5940"/>
        </w:tabs>
        <w:spacing w:before="240" w:after="120"/>
        <w:jc w:val="center"/>
      </w:pPr>
      <w:r w:rsidRPr="00434636">
        <w:t>1. ПРЕДМЕТ ДОГОВОРА</w:t>
      </w:r>
    </w:p>
    <w:p w:rsidR="009D6081" w:rsidRPr="00434636" w:rsidRDefault="00281ED8" w:rsidP="006A5119">
      <w:pPr>
        <w:tabs>
          <w:tab w:val="left" w:pos="5940"/>
        </w:tabs>
        <w:ind w:firstLine="709"/>
        <w:jc w:val="both"/>
      </w:pPr>
      <w:r w:rsidRPr="00434636">
        <w:t>1.1. Продавец передает Покупател</w:t>
      </w:r>
      <w:r w:rsidR="00602CBC" w:rsidRPr="00434636">
        <w:t>ю</w:t>
      </w:r>
      <w:r w:rsidR="002B5666" w:rsidRPr="00434636">
        <w:t>, а Покупатель обязуется принять в собственность</w:t>
      </w:r>
      <w:r w:rsidR="005C16AB" w:rsidRPr="00434636">
        <w:t xml:space="preserve"> имущество (далее по тексту – «Имущество»)</w:t>
      </w:r>
      <w:r w:rsidR="002B5666" w:rsidRPr="00434636">
        <w:t xml:space="preserve"> и оплатить </w:t>
      </w:r>
      <w:r w:rsidR="009D6081" w:rsidRPr="00434636">
        <w:t xml:space="preserve">за него цену, установленную </w:t>
      </w:r>
      <w:r w:rsidR="00D172B9" w:rsidRPr="00434636">
        <w:t xml:space="preserve">разделом 2 </w:t>
      </w:r>
      <w:r w:rsidR="009D6081" w:rsidRPr="00434636">
        <w:t>Договор</w:t>
      </w:r>
      <w:r w:rsidR="00D172B9" w:rsidRPr="00434636">
        <w:t>а</w:t>
      </w:r>
      <w:r w:rsidR="009D6081" w:rsidRPr="00434636">
        <w:t>.</w:t>
      </w:r>
    </w:p>
    <w:p w:rsidR="000B7C34" w:rsidRPr="00434636" w:rsidRDefault="009D6081" w:rsidP="000B7C34">
      <w:pPr>
        <w:tabs>
          <w:tab w:val="left" w:pos="5940"/>
        </w:tabs>
        <w:ind w:firstLine="709"/>
        <w:jc w:val="both"/>
      </w:pPr>
      <w:r w:rsidRPr="00434636">
        <w:t xml:space="preserve">1.2. </w:t>
      </w:r>
      <w:r w:rsidR="002A276F" w:rsidRPr="00434636">
        <w:t xml:space="preserve">В состав </w:t>
      </w:r>
      <w:proofErr w:type="spellStart"/>
      <w:r w:rsidR="002A276F" w:rsidRPr="00434636">
        <w:t>ЛОТа</w:t>
      </w:r>
      <w:proofErr w:type="spellEnd"/>
      <w:r w:rsidR="002A276F" w:rsidRPr="00434636">
        <w:t xml:space="preserve"> № </w:t>
      </w:r>
      <w:r w:rsidR="00E0126A" w:rsidRPr="00434636">
        <w:t>1</w:t>
      </w:r>
      <w:r w:rsidR="002A276F" w:rsidRPr="00434636">
        <w:t xml:space="preserve"> вход</w:t>
      </w:r>
      <w:r w:rsidR="00246E65" w:rsidRPr="00434636">
        <w:t>и</w:t>
      </w:r>
      <w:r w:rsidR="002A276F" w:rsidRPr="00434636">
        <w:t>т:</w:t>
      </w:r>
    </w:p>
    <w:p w:rsidR="000B7C34" w:rsidRPr="00434636" w:rsidRDefault="002A276F" w:rsidP="00DE5830">
      <w:pPr>
        <w:ind w:firstLine="709"/>
        <w:jc w:val="both"/>
      </w:pPr>
      <w:r w:rsidRPr="00434636">
        <w:t xml:space="preserve">1.2.1. </w:t>
      </w:r>
      <w:r w:rsidR="00A41FAF" w:rsidRPr="00A41FAF">
        <w:t xml:space="preserve">Жилой дом, площадь 28.1 </w:t>
      </w:r>
      <w:proofErr w:type="spellStart"/>
      <w:r w:rsidR="00A41FAF" w:rsidRPr="00A41FAF">
        <w:t>кв.м</w:t>
      </w:r>
      <w:proofErr w:type="spellEnd"/>
      <w:r w:rsidR="00A41FAF" w:rsidRPr="00A41FAF">
        <w:t xml:space="preserve">., назначение: Жилое помещение, адрес (местонахождение): Россия, Свердловская область, г. Екатеринбург, ул. Самолетная, д. 33, кв. </w:t>
      </w:r>
      <w:proofErr w:type="gramStart"/>
      <w:r w:rsidR="00A41FAF" w:rsidRPr="00A41FAF">
        <w:t>93 ,</w:t>
      </w:r>
      <w:proofErr w:type="gramEnd"/>
      <w:r w:rsidR="00A41FAF" w:rsidRPr="00A41FAF">
        <w:t xml:space="preserve"> кадастровый (условный) номер: 66:41:0000000:87122</w:t>
      </w:r>
      <w:r w:rsidR="00F451D3" w:rsidRPr="00F451D3">
        <w:t>.</w:t>
      </w:r>
    </w:p>
    <w:p w:rsidR="00526442" w:rsidRPr="00434636" w:rsidRDefault="00526442" w:rsidP="00526442">
      <w:pPr>
        <w:tabs>
          <w:tab w:val="left" w:pos="5940"/>
        </w:tabs>
        <w:spacing w:before="240" w:after="120"/>
        <w:jc w:val="center"/>
      </w:pPr>
      <w:r w:rsidRPr="00434636">
        <w:t>2. СТОИМОСТЬ ИМУЩЕСТВА И ПОРЯДОК ЕГО ОПЛАТЫ</w:t>
      </w:r>
    </w:p>
    <w:p w:rsidR="00526442" w:rsidRPr="00434636" w:rsidRDefault="00526442" w:rsidP="00526442">
      <w:pPr>
        <w:tabs>
          <w:tab w:val="left" w:pos="5940"/>
        </w:tabs>
        <w:ind w:firstLine="709"/>
        <w:jc w:val="both"/>
      </w:pPr>
      <w:r w:rsidRPr="00434636">
        <w:t xml:space="preserve">2.1. Стороны согласовали стоимость </w:t>
      </w:r>
      <w:proofErr w:type="spellStart"/>
      <w:r w:rsidRPr="00434636">
        <w:t>ЛОТа</w:t>
      </w:r>
      <w:proofErr w:type="spellEnd"/>
      <w:r w:rsidRPr="00434636">
        <w:t xml:space="preserve"> № 1 в размере </w:t>
      </w:r>
      <w:r w:rsidRPr="00434636">
        <w:rPr>
          <w:b/>
        </w:rPr>
        <w:t xml:space="preserve">_____ рублей __ </w:t>
      </w:r>
      <w:proofErr w:type="gramStart"/>
      <w:r w:rsidRPr="00434636">
        <w:rPr>
          <w:b/>
        </w:rPr>
        <w:t>коп</w:t>
      </w:r>
      <w:r w:rsidRPr="00434636">
        <w:t>.,</w:t>
      </w:r>
      <w:proofErr w:type="gramEnd"/>
      <w:r w:rsidRPr="00434636">
        <w:t xml:space="preserve"> в которую входят:</w:t>
      </w:r>
    </w:p>
    <w:p w:rsidR="00526442" w:rsidRPr="00434636" w:rsidRDefault="00526442" w:rsidP="00526442">
      <w:pPr>
        <w:tabs>
          <w:tab w:val="left" w:pos="5940"/>
        </w:tabs>
        <w:ind w:firstLine="709"/>
        <w:jc w:val="both"/>
      </w:pPr>
      <w:r w:rsidRPr="00434636">
        <w:t xml:space="preserve">2.2. Задаток в сумме </w:t>
      </w:r>
      <w:r w:rsidRPr="00434636">
        <w:rPr>
          <w:b/>
        </w:rPr>
        <w:t xml:space="preserve">______ рублей __ </w:t>
      </w:r>
      <w:proofErr w:type="gramStart"/>
      <w:r w:rsidRPr="00434636">
        <w:rPr>
          <w:b/>
        </w:rPr>
        <w:t>коп.,</w:t>
      </w:r>
      <w:proofErr w:type="gramEnd"/>
      <w:r w:rsidRPr="00434636">
        <w:t xml:space="preserve"> перечисленный Покупателем на лицевой счет электронной площадки, засчитывается в счет оплаты Имущества.</w:t>
      </w:r>
    </w:p>
    <w:p w:rsidR="00526442" w:rsidRPr="00434636" w:rsidRDefault="00526442" w:rsidP="00526442">
      <w:pPr>
        <w:tabs>
          <w:tab w:val="left" w:pos="5940"/>
        </w:tabs>
        <w:ind w:firstLine="709"/>
        <w:jc w:val="both"/>
      </w:pPr>
      <w:r w:rsidRPr="00434636">
        <w:t xml:space="preserve">2.3. За вычетом суммы задатка Покупатель обязан уплатить оставшуюся часть стоимости Имущества, указанного в пункте 2.1. Договора, в размере </w:t>
      </w:r>
      <w:r w:rsidRPr="00434636">
        <w:rPr>
          <w:b/>
        </w:rPr>
        <w:t>______ рублей ___ коп</w:t>
      </w:r>
      <w:r w:rsidRPr="00434636">
        <w:t>.</w:t>
      </w:r>
    </w:p>
    <w:p w:rsidR="00526442" w:rsidRPr="00434636" w:rsidRDefault="00526442" w:rsidP="0052644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4636">
        <w:rPr>
          <w:rFonts w:ascii="Times New Roman" w:hAnsi="Times New Roman" w:cs="Times New Roman"/>
          <w:sz w:val="24"/>
          <w:szCs w:val="24"/>
        </w:rPr>
        <w:t xml:space="preserve">Оплата производится в течение тридцати дней со дня подписания Договора в безналичном порядке путем перечисления указанной в абзаце 1 настоящего пункта суммы денежных средств на расчетный счет продавца </w:t>
      </w:r>
      <w:r w:rsidRPr="00434636">
        <w:rPr>
          <w:rFonts w:ascii="Times New Roman" w:hAnsi="Times New Roman" w:cs="Times New Roman"/>
          <w:b/>
          <w:sz w:val="24"/>
          <w:szCs w:val="24"/>
        </w:rPr>
        <w:t xml:space="preserve">№ </w:t>
      </w:r>
      <w:r w:rsidR="00A41FAF" w:rsidRPr="00A41FAF">
        <w:rPr>
          <w:rFonts w:ascii="Times New Roman" w:hAnsi="Times New Roman" w:cs="Times New Roman"/>
          <w:b/>
          <w:sz w:val="24"/>
          <w:szCs w:val="24"/>
        </w:rPr>
        <w:t>40817.810.5.1647.1858076</w:t>
      </w:r>
      <w:r w:rsidRPr="00434636">
        <w:rPr>
          <w:rFonts w:ascii="Times New Roman" w:hAnsi="Times New Roman" w:cs="Times New Roman"/>
          <w:sz w:val="24"/>
          <w:szCs w:val="24"/>
        </w:rPr>
        <w:t>, открытый в УРАЛЬСКОМ БАНКЕ ПАО СБЕРБАНК.</w:t>
      </w:r>
    </w:p>
    <w:p w:rsidR="00526442" w:rsidRPr="00434636" w:rsidRDefault="00526442" w:rsidP="0052644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4636">
        <w:rPr>
          <w:rFonts w:ascii="Times New Roman" w:hAnsi="Times New Roman" w:cs="Times New Roman"/>
          <w:sz w:val="24"/>
          <w:szCs w:val="24"/>
        </w:rPr>
        <w:t>2.4. Надлежащим выполнением обязательств Покупателем по оплате Имущества является поступление денежных средств в порядке, сумме и сроки, указанные в пункте 2.3 настоящего Договора.</w:t>
      </w:r>
    </w:p>
    <w:p w:rsidR="00526442" w:rsidRPr="00434636" w:rsidRDefault="00526442" w:rsidP="0052644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4636">
        <w:rPr>
          <w:rFonts w:ascii="Times New Roman" w:hAnsi="Times New Roman" w:cs="Times New Roman"/>
          <w:sz w:val="24"/>
          <w:szCs w:val="24"/>
        </w:rPr>
        <w:t>2.5. Факт оплаты Имущества подтверждается платежным документом представленным покупателем.</w:t>
      </w:r>
    </w:p>
    <w:p w:rsidR="007A4061" w:rsidRPr="00434636" w:rsidRDefault="007A4061" w:rsidP="00281ED8">
      <w:pPr>
        <w:tabs>
          <w:tab w:val="left" w:pos="5940"/>
        </w:tabs>
        <w:spacing w:before="240" w:after="120"/>
        <w:jc w:val="center"/>
      </w:pPr>
      <w:r w:rsidRPr="00434636">
        <w:lastRenderedPageBreak/>
        <w:t xml:space="preserve">3. </w:t>
      </w:r>
      <w:r w:rsidR="00CD1ECD" w:rsidRPr="00434636">
        <w:t xml:space="preserve">ПЕРЕДАЧА ИМУЩЕСТВА </w:t>
      </w:r>
    </w:p>
    <w:p w:rsidR="00B53091" w:rsidRPr="00434636" w:rsidRDefault="00CD1ECD" w:rsidP="00B53091">
      <w:pPr>
        <w:ind w:firstLine="709"/>
        <w:jc w:val="both"/>
        <w:rPr>
          <w:bCs/>
        </w:rPr>
      </w:pPr>
      <w:r w:rsidRPr="00434636">
        <w:t xml:space="preserve">3.1. </w:t>
      </w:r>
      <w:r w:rsidR="00B36065" w:rsidRPr="00434636">
        <w:t>Имущество</w:t>
      </w:r>
      <w:r w:rsidRPr="00434636">
        <w:t xml:space="preserve"> находится по адресу: </w:t>
      </w:r>
      <w:r w:rsidR="00A41FAF" w:rsidRPr="00A41FAF">
        <w:t xml:space="preserve">Россия, Свердловская область, г. Екатеринбург, ул. Самолетная, д. 33, кв. </w:t>
      </w:r>
      <w:proofErr w:type="gramStart"/>
      <w:r w:rsidR="00A41FAF" w:rsidRPr="00A41FAF">
        <w:t>93 ,</w:t>
      </w:r>
      <w:proofErr w:type="gramEnd"/>
      <w:r w:rsidR="00A41FAF" w:rsidRPr="00A41FAF">
        <w:t xml:space="preserve"> кадастровый (условный) номер: 66:41:0000000:87122</w:t>
      </w:r>
    </w:p>
    <w:p w:rsidR="00CD1ECD" w:rsidRPr="00434636" w:rsidRDefault="00CD1ECD" w:rsidP="002414EF">
      <w:pPr>
        <w:tabs>
          <w:tab w:val="left" w:pos="5940"/>
        </w:tabs>
        <w:ind w:firstLine="709"/>
        <w:jc w:val="both"/>
      </w:pPr>
      <w:r w:rsidRPr="00434636">
        <w:t xml:space="preserve">3.2. Передача </w:t>
      </w:r>
      <w:r w:rsidR="00B36065" w:rsidRPr="00434636">
        <w:t>Имущества</w:t>
      </w:r>
      <w:r w:rsidR="003B1D98" w:rsidRPr="00434636">
        <w:t xml:space="preserve"> Продавцом</w:t>
      </w:r>
      <w:r w:rsidR="00B03570" w:rsidRPr="00434636">
        <w:t xml:space="preserve"> </w:t>
      </w:r>
      <w:r w:rsidRPr="00434636">
        <w:t xml:space="preserve">и принятие </w:t>
      </w:r>
      <w:r w:rsidR="003B1D98" w:rsidRPr="00434636">
        <w:t>его</w:t>
      </w:r>
      <w:r w:rsidRPr="00434636">
        <w:t xml:space="preserve"> </w:t>
      </w:r>
      <w:r w:rsidR="003B1D98" w:rsidRPr="00434636">
        <w:t>Покупателем</w:t>
      </w:r>
      <w:r w:rsidRPr="00434636">
        <w:t xml:space="preserve"> осуществляется по подписываем</w:t>
      </w:r>
      <w:r w:rsidR="004011B5" w:rsidRPr="00434636">
        <w:t>ым</w:t>
      </w:r>
      <w:r w:rsidRPr="00434636">
        <w:t xml:space="preserve"> Сторонами акт</w:t>
      </w:r>
      <w:r w:rsidR="004011B5" w:rsidRPr="00434636">
        <w:t>ам</w:t>
      </w:r>
      <w:r w:rsidRPr="00434636">
        <w:t xml:space="preserve"> </w:t>
      </w:r>
      <w:r w:rsidR="00272947" w:rsidRPr="00434636">
        <w:t>приема-передачи</w:t>
      </w:r>
      <w:r w:rsidRPr="00434636">
        <w:t>.</w:t>
      </w:r>
    </w:p>
    <w:p w:rsidR="00CD1ECD" w:rsidRPr="00434636" w:rsidRDefault="00CD1ECD" w:rsidP="002414EF">
      <w:pPr>
        <w:tabs>
          <w:tab w:val="left" w:pos="5940"/>
        </w:tabs>
        <w:ind w:firstLine="709"/>
        <w:jc w:val="both"/>
      </w:pPr>
      <w:r w:rsidRPr="00434636">
        <w:t xml:space="preserve">3.3. Передача </w:t>
      </w:r>
      <w:r w:rsidR="00B36065" w:rsidRPr="00434636">
        <w:t>Имущества</w:t>
      </w:r>
      <w:r w:rsidR="00B03570" w:rsidRPr="00434636">
        <w:t xml:space="preserve"> </w:t>
      </w:r>
      <w:r w:rsidRPr="00434636">
        <w:t xml:space="preserve">должна быть осуществлена в течение </w:t>
      </w:r>
      <w:r w:rsidR="005D55B8" w:rsidRPr="00434636">
        <w:t>10</w:t>
      </w:r>
      <w:r w:rsidRPr="00434636">
        <w:t xml:space="preserve"> (</w:t>
      </w:r>
      <w:r w:rsidR="005D55B8" w:rsidRPr="00434636">
        <w:t>Десяти</w:t>
      </w:r>
      <w:r w:rsidRPr="00434636">
        <w:t xml:space="preserve">) </w:t>
      </w:r>
      <w:r w:rsidR="00272947" w:rsidRPr="00434636">
        <w:t xml:space="preserve">рабочих </w:t>
      </w:r>
      <w:r w:rsidRPr="00434636">
        <w:t xml:space="preserve">дней со дня </w:t>
      </w:r>
      <w:r w:rsidR="004011B5" w:rsidRPr="00434636">
        <w:t>их</w:t>
      </w:r>
      <w:r w:rsidRPr="00434636">
        <w:t xml:space="preserve"> </w:t>
      </w:r>
      <w:r w:rsidR="00F46CDC" w:rsidRPr="00434636">
        <w:t xml:space="preserve">полной </w:t>
      </w:r>
      <w:r w:rsidRPr="00434636">
        <w:t xml:space="preserve">оплаты. </w:t>
      </w:r>
      <w:r w:rsidR="003B1D98" w:rsidRPr="00434636">
        <w:t>Продавец</w:t>
      </w:r>
      <w:r w:rsidRPr="00434636">
        <w:t xml:space="preserve"> передает </w:t>
      </w:r>
      <w:r w:rsidR="003B1D98" w:rsidRPr="00434636">
        <w:t>покупателю</w:t>
      </w:r>
      <w:r w:rsidRPr="00434636">
        <w:t xml:space="preserve"> всю имеющуюся документацию по </w:t>
      </w:r>
      <w:r w:rsidR="00B36065" w:rsidRPr="00434636">
        <w:t>Имуществу</w:t>
      </w:r>
      <w:r w:rsidRPr="00434636">
        <w:t>.</w:t>
      </w:r>
    </w:p>
    <w:p w:rsidR="00CD1ECD" w:rsidRPr="00434636" w:rsidRDefault="00F45B3D" w:rsidP="002414EF">
      <w:pPr>
        <w:tabs>
          <w:tab w:val="left" w:pos="5940"/>
        </w:tabs>
        <w:ind w:firstLine="709"/>
        <w:jc w:val="both"/>
      </w:pPr>
      <w:r w:rsidRPr="00434636">
        <w:t>3.4.</w:t>
      </w:r>
      <w:r w:rsidR="0020686B" w:rsidRPr="00434636">
        <w:t xml:space="preserve"> С момента передачи </w:t>
      </w:r>
      <w:r w:rsidR="00B36065" w:rsidRPr="00434636">
        <w:t>Имущества</w:t>
      </w:r>
      <w:r w:rsidR="0020686B" w:rsidRPr="00434636">
        <w:t xml:space="preserve"> к </w:t>
      </w:r>
      <w:r w:rsidR="002C082A" w:rsidRPr="00434636">
        <w:t xml:space="preserve">Покупателю </w:t>
      </w:r>
      <w:r w:rsidR="003C5CCB" w:rsidRPr="00434636">
        <w:t xml:space="preserve">переходят риск ущерба и гибели </w:t>
      </w:r>
      <w:r w:rsidR="003C5CCB" w:rsidRPr="00434636">
        <w:br/>
      </w:r>
      <w:r w:rsidR="00B36065" w:rsidRPr="00434636">
        <w:t>Имущества</w:t>
      </w:r>
      <w:r w:rsidR="0020686B" w:rsidRPr="00434636">
        <w:t>.</w:t>
      </w:r>
    </w:p>
    <w:p w:rsidR="007A4061" w:rsidRPr="00434636" w:rsidRDefault="00D40495" w:rsidP="00281ED8">
      <w:pPr>
        <w:tabs>
          <w:tab w:val="left" w:pos="5940"/>
        </w:tabs>
        <w:spacing w:before="240" w:after="120"/>
        <w:jc w:val="center"/>
      </w:pPr>
      <w:r w:rsidRPr="00434636">
        <w:t>4. ОТВЕТСТВЕННОСТЬ СТОРОН</w:t>
      </w:r>
    </w:p>
    <w:p w:rsidR="006530D5" w:rsidRPr="00434636" w:rsidRDefault="006530D5" w:rsidP="006530D5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4636">
        <w:rPr>
          <w:rFonts w:ascii="Times New Roman" w:hAnsi="Times New Roman" w:cs="Times New Roman"/>
          <w:sz w:val="24"/>
          <w:szCs w:val="24"/>
        </w:rPr>
        <w:t>4.1. За невыполнение или ненадлежащее выполнение своих обязательств по Договору Стороны несут ответственность в соответствии с законодательством Российской Федерации и Договором.</w:t>
      </w:r>
    </w:p>
    <w:p w:rsidR="006530D5" w:rsidRPr="00434636" w:rsidRDefault="006530D5" w:rsidP="006530D5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4636">
        <w:rPr>
          <w:rFonts w:ascii="Times New Roman" w:hAnsi="Times New Roman" w:cs="Times New Roman"/>
          <w:sz w:val="24"/>
          <w:szCs w:val="24"/>
        </w:rPr>
        <w:t xml:space="preserve">4.2. Стороны договорились, что не поступление денежных средств в счет оплаты Имущества в сумме и в сроки, указанные в п. 2.3 Договора, считается отказом Покупателя от исполнения обязательств по оплате Имущества. В этом случае Договор считается </w:t>
      </w:r>
      <w:proofErr w:type="gramStart"/>
      <w:r w:rsidRPr="00434636">
        <w:rPr>
          <w:rFonts w:ascii="Times New Roman" w:hAnsi="Times New Roman" w:cs="Times New Roman"/>
          <w:sz w:val="24"/>
          <w:szCs w:val="24"/>
        </w:rPr>
        <w:t>расторгнутым</w:t>
      </w:r>
      <w:proofErr w:type="gramEnd"/>
      <w:r w:rsidRPr="00434636">
        <w:rPr>
          <w:rFonts w:ascii="Times New Roman" w:hAnsi="Times New Roman" w:cs="Times New Roman"/>
          <w:sz w:val="24"/>
          <w:szCs w:val="24"/>
        </w:rPr>
        <w:t xml:space="preserve"> и Покупатель теряет право на получение Имущества в собственность и утрачивает внесенный задаток. В данном случае оформление Сторонами дополнительного соглашения о расторжении Договора не требуется.</w:t>
      </w:r>
    </w:p>
    <w:p w:rsidR="006530D5" w:rsidRPr="00434636" w:rsidRDefault="006530D5" w:rsidP="006530D5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4636">
        <w:rPr>
          <w:rFonts w:ascii="Times New Roman" w:hAnsi="Times New Roman" w:cs="Times New Roman"/>
          <w:sz w:val="24"/>
          <w:szCs w:val="24"/>
        </w:rPr>
        <w:t>4.3. В случае, если Покупатель отказывается от принятия Имущества, то Договор считается расторгнутым и Покупатель теряет право на заключение Договора и утрачивает внесенный задаток.</w:t>
      </w:r>
    </w:p>
    <w:p w:rsidR="006530D5" w:rsidRPr="00434636" w:rsidRDefault="006530D5" w:rsidP="006530D5">
      <w:pPr>
        <w:ind w:firstLine="709"/>
        <w:jc w:val="both"/>
      </w:pPr>
      <w:r w:rsidRPr="00434636">
        <w:t xml:space="preserve">В предусмотренном настоящим пунктом случае Покупателю возвращаются перечисленные им в счет оплаты </w:t>
      </w:r>
      <w:proofErr w:type="spellStart"/>
      <w:r w:rsidRPr="00434636">
        <w:t>ЛОТа</w:t>
      </w:r>
      <w:proofErr w:type="spellEnd"/>
      <w:r w:rsidRPr="00434636">
        <w:t xml:space="preserve"> № 1 денежные средства за вычетом задатка.</w:t>
      </w:r>
    </w:p>
    <w:p w:rsidR="006530D5" w:rsidRPr="00434636" w:rsidRDefault="006530D5" w:rsidP="006530D5">
      <w:pPr>
        <w:tabs>
          <w:tab w:val="left" w:pos="5940"/>
        </w:tabs>
        <w:ind w:firstLine="709"/>
        <w:jc w:val="both"/>
      </w:pPr>
      <w:r w:rsidRPr="00434636">
        <w:t xml:space="preserve">4.4. С момента передачи </w:t>
      </w:r>
      <w:proofErr w:type="spellStart"/>
      <w:r w:rsidRPr="00434636">
        <w:t>ЛОТа</w:t>
      </w:r>
      <w:proofErr w:type="spellEnd"/>
      <w:r w:rsidRPr="00434636">
        <w:t xml:space="preserve"> № 1 от Продавца к Покупателю последний несет ответственность за противопожарную, санитарную и электротехническую безопасность эксплуатации Имущества.</w:t>
      </w:r>
    </w:p>
    <w:p w:rsidR="002642E4" w:rsidRPr="00434636" w:rsidRDefault="002642E4" w:rsidP="00281ED8">
      <w:pPr>
        <w:tabs>
          <w:tab w:val="left" w:pos="5940"/>
        </w:tabs>
        <w:spacing w:before="240" w:after="120"/>
        <w:jc w:val="center"/>
      </w:pPr>
      <w:r w:rsidRPr="00434636">
        <w:t xml:space="preserve">5. </w:t>
      </w:r>
      <w:r w:rsidR="00CD1ECD" w:rsidRPr="00434636">
        <w:t>ОБЯЗАННОСТИ СТОРОН</w:t>
      </w:r>
    </w:p>
    <w:p w:rsidR="00FE3F6C" w:rsidRPr="00434636" w:rsidRDefault="00FE3F6C" w:rsidP="00FE3F6C">
      <w:pPr>
        <w:tabs>
          <w:tab w:val="left" w:pos="5940"/>
        </w:tabs>
        <w:ind w:firstLine="709"/>
        <w:jc w:val="both"/>
      </w:pPr>
      <w:r w:rsidRPr="00434636">
        <w:t>5.1. Продавец обязан:</w:t>
      </w:r>
    </w:p>
    <w:p w:rsidR="00FE3F6C" w:rsidRPr="00434636" w:rsidRDefault="00FE3F6C" w:rsidP="00FE3F6C">
      <w:pPr>
        <w:tabs>
          <w:tab w:val="left" w:pos="5940"/>
        </w:tabs>
        <w:ind w:firstLine="709"/>
        <w:jc w:val="both"/>
      </w:pPr>
      <w:r w:rsidRPr="00434636">
        <w:t>5.1.1. В момент подписания договора купли-продажи Имущества передать Покупателю Имущество по акту приема-передачи, без осмотра.</w:t>
      </w:r>
    </w:p>
    <w:p w:rsidR="00FE3F6C" w:rsidRPr="00434636" w:rsidRDefault="00FE3F6C" w:rsidP="00FE3F6C">
      <w:pPr>
        <w:tabs>
          <w:tab w:val="left" w:pos="5940"/>
        </w:tabs>
        <w:ind w:firstLine="709"/>
        <w:jc w:val="both"/>
      </w:pPr>
      <w:r w:rsidRPr="00434636">
        <w:t>5.1.2. Изготовить, оформить и предоставить все необходимые для государственной регистрации перехода права собственности на Имущество документы, требуемые регистрирующим органом от Покупателя.</w:t>
      </w:r>
    </w:p>
    <w:p w:rsidR="00FE3F6C" w:rsidRPr="00434636" w:rsidRDefault="00FE3F6C" w:rsidP="00FE3F6C">
      <w:pPr>
        <w:tabs>
          <w:tab w:val="left" w:pos="5940"/>
        </w:tabs>
        <w:ind w:firstLine="709"/>
        <w:jc w:val="both"/>
      </w:pPr>
      <w:r w:rsidRPr="00434636">
        <w:t>5.2. Покупатель обязан:</w:t>
      </w:r>
    </w:p>
    <w:p w:rsidR="00FE3F6C" w:rsidRPr="00434636" w:rsidRDefault="00FE3F6C" w:rsidP="00FE3F6C">
      <w:pPr>
        <w:tabs>
          <w:tab w:val="left" w:pos="5940"/>
        </w:tabs>
        <w:ind w:firstLine="709"/>
        <w:jc w:val="both"/>
      </w:pPr>
      <w:r w:rsidRPr="00434636">
        <w:t xml:space="preserve">5.2.1. Оплатить Имущество и права (требования) в порядке и сроки, указанные в пункте 2.3. Договора. </w:t>
      </w:r>
    </w:p>
    <w:p w:rsidR="00FE3F6C" w:rsidRPr="00434636" w:rsidRDefault="00FE3F6C" w:rsidP="00FE3F6C">
      <w:pPr>
        <w:tabs>
          <w:tab w:val="left" w:pos="5940"/>
        </w:tabs>
        <w:ind w:firstLine="709"/>
        <w:jc w:val="both"/>
      </w:pPr>
      <w:r w:rsidRPr="00434636">
        <w:t>5.2.2. В момент подписания договора купли-продажи принять от Продавца Имущество по актам приема-передачи.</w:t>
      </w:r>
    </w:p>
    <w:p w:rsidR="00FE3F6C" w:rsidRPr="00434636" w:rsidRDefault="00FE3F6C" w:rsidP="00FE3F6C">
      <w:pPr>
        <w:tabs>
          <w:tab w:val="left" w:pos="5940"/>
        </w:tabs>
        <w:ind w:firstLine="709"/>
        <w:jc w:val="both"/>
      </w:pPr>
      <w:r w:rsidRPr="00434636">
        <w:t>5.2.3. Нести самостоятельно расходы и обязанности по содержанию, эксплуатации и сохранности Имущества с момента подписания актов приема-передачи.</w:t>
      </w:r>
    </w:p>
    <w:p w:rsidR="00FE3F6C" w:rsidRPr="00434636" w:rsidRDefault="00FE3F6C" w:rsidP="00FE3F6C">
      <w:pPr>
        <w:tabs>
          <w:tab w:val="left" w:pos="5940"/>
        </w:tabs>
        <w:ind w:firstLine="709"/>
        <w:jc w:val="both"/>
      </w:pPr>
      <w:r w:rsidRPr="00434636">
        <w:t>5.2.4. Нести все расходы по государственной регистрации перехода права собственности на объекты недвижимости, входящие в состав Имущества.</w:t>
      </w:r>
    </w:p>
    <w:p w:rsidR="007A4061" w:rsidRPr="00434636" w:rsidRDefault="002642E4" w:rsidP="00281ED8">
      <w:pPr>
        <w:tabs>
          <w:tab w:val="left" w:pos="5940"/>
        </w:tabs>
        <w:spacing w:before="240" w:after="120"/>
        <w:jc w:val="center"/>
      </w:pPr>
      <w:r w:rsidRPr="00434636">
        <w:t>6</w:t>
      </w:r>
      <w:r w:rsidR="00D40495" w:rsidRPr="00434636">
        <w:t xml:space="preserve">. ПЕРЕХОД ПРАВА СОБСТВЕННОСТИ НА </w:t>
      </w:r>
      <w:proofErr w:type="gramStart"/>
      <w:r w:rsidR="00D40495" w:rsidRPr="00434636">
        <w:t>ИМУЩЕСТВО</w:t>
      </w:r>
      <w:r w:rsidR="000A5A71" w:rsidRPr="00434636">
        <w:t>,</w:t>
      </w:r>
      <w:r w:rsidR="000A5A71" w:rsidRPr="00434636">
        <w:br/>
        <w:t>И</w:t>
      </w:r>
      <w:proofErr w:type="gramEnd"/>
      <w:r w:rsidR="000A5A71" w:rsidRPr="00434636">
        <w:t xml:space="preserve"> ПЕРЕХОД ПРАВ</w:t>
      </w:r>
    </w:p>
    <w:p w:rsidR="007A4061" w:rsidRPr="00434636" w:rsidRDefault="00CD1ECD" w:rsidP="006A5119">
      <w:pPr>
        <w:tabs>
          <w:tab w:val="left" w:pos="5940"/>
        </w:tabs>
        <w:ind w:firstLine="709"/>
        <w:jc w:val="both"/>
      </w:pPr>
      <w:r w:rsidRPr="00434636">
        <w:t xml:space="preserve">6.1. Переход права собственности на </w:t>
      </w:r>
      <w:r w:rsidR="001F1208" w:rsidRPr="00434636">
        <w:t>Имущество</w:t>
      </w:r>
      <w:r w:rsidRPr="00434636">
        <w:t xml:space="preserve"> от Продавца к Покупателю подлежит государственной регистрации.</w:t>
      </w:r>
    </w:p>
    <w:p w:rsidR="00FC47DF" w:rsidRPr="00434636" w:rsidRDefault="00FC47DF" w:rsidP="006A5119">
      <w:pPr>
        <w:tabs>
          <w:tab w:val="left" w:pos="5940"/>
        </w:tabs>
        <w:ind w:firstLine="709"/>
        <w:jc w:val="both"/>
      </w:pPr>
      <w:r w:rsidRPr="00434636">
        <w:lastRenderedPageBreak/>
        <w:t>6.</w:t>
      </w:r>
      <w:r w:rsidR="000C0B82" w:rsidRPr="00434636">
        <w:t>2</w:t>
      </w:r>
      <w:r w:rsidRPr="00434636">
        <w:t xml:space="preserve">. Расходы на государственную пошлину и иные необходимые платежи, связанные с государственной регистрацией перехода права собственности </w:t>
      </w:r>
      <w:r w:rsidR="00BF0477" w:rsidRPr="00434636">
        <w:t>и регистрацией Договора</w:t>
      </w:r>
      <w:r w:rsidR="00685AD3" w:rsidRPr="00434636">
        <w:t>,</w:t>
      </w:r>
      <w:r w:rsidR="00BF0477" w:rsidRPr="00434636">
        <w:t xml:space="preserve"> </w:t>
      </w:r>
      <w:r w:rsidRPr="00434636">
        <w:t xml:space="preserve">относятся за счет </w:t>
      </w:r>
      <w:r w:rsidR="003D1B1B" w:rsidRPr="00434636">
        <w:t>Покупателя</w:t>
      </w:r>
      <w:r w:rsidRPr="00434636">
        <w:t>.</w:t>
      </w:r>
    </w:p>
    <w:p w:rsidR="007A4061" w:rsidRPr="00434636" w:rsidRDefault="002642E4" w:rsidP="00281ED8">
      <w:pPr>
        <w:tabs>
          <w:tab w:val="left" w:pos="5940"/>
        </w:tabs>
        <w:spacing w:before="240" w:after="120"/>
        <w:jc w:val="center"/>
      </w:pPr>
      <w:r w:rsidRPr="00434636">
        <w:t>7</w:t>
      </w:r>
      <w:r w:rsidR="00D40495" w:rsidRPr="00434636">
        <w:t>. ОСОБЫЕ УСЛОВИЯ</w:t>
      </w:r>
    </w:p>
    <w:p w:rsidR="00BB0099" w:rsidRPr="00434636" w:rsidRDefault="009D632C" w:rsidP="006A5119">
      <w:pPr>
        <w:tabs>
          <w:tab w:val="left" w:pos="5940"/>
        </w:tabs>
        <w:ind w:firstLine="709"/>
        <w:jc w:val="both"/>
      </w:pPr>
      <w:r w:rsidRPr="00434636">
        <w:t xml:space="preserve">7.1. </w:t>
      </w:r>
      <w:r w:rsidR="003D1B1B" w:rsidRPr="00434636">
        <w:t>Продавец</w:t>
      </w:r>
      <w:r w:rsidRPr="00434636">
        <w:t xml:space="preserve"> гарантирует, что на момент заключения </w:t>
      </w:r>
      <w:r w:rsidR="00BB06EA" w:rsidRPr="00434636">
        <w:t>Д</w:t>
      </w:r>
      <w:r w:rsidRPr="00434636">
        <w:t xml:space="preserve">оговора </w:t>
      </w:r>
      <w:r w:rsidR="001F1208" w:rsidRPr="00434636">
        <w:t>Имущество</w:t>
      </w:r>
      <w:r w:rsidR="000A5A71" w:rsidRPr="00434636">
        <w:t xml:space="preserve"> </w:t>
      </w:r>
      <w:r w:rsidRPr="00434636">
        <w:t>никому не продан</w:t>
      </w:r>
      <w:r w:rsidR="00BB0099" w:rsidRPr="00434636">
        <w:t>о/не передано.</w:t>
      </w:r>
    </w:p>
    <w:p w:rsidR="00A41FAF" w:rsidRDefault="00B53091" w:rsidP="00B53091">
      <w:pPr>
        <w:tabs>
          <w:tab w:val="left" w:pos="5940"/>
        </w:tabs>
        <w:ind w:firstLine="709"/>
        <w:jc w:val="both"/>
      </w:pPr>
      <w:r w:rsidRPr="00434636">
        <w:t>7.2</w:t>
      </w:r>
      <w:r w:rsidR="000F6A2B" w:rsidRPr="00434636">
        <w:t xml:space="preserve"> </w:t>
      </w:r>
      <w:r w:rsidR="00A41FAF">
        <w:t>Имущество не является предметом залога.</w:t>
      </w:r>
    </w:p>
    <w:p w:rsidR="000F6A2B" w:rsidRPr="00434636" w:rsidRDefault="00AB044D" w:rsidP="00B53091">
      <w:pPr>
        <w:tabs>
          <w:tab w:val="left" w:pos="5940"/>
        </w:tabs>
        <w:ind w:firstLine="709"/>
        <w:jc w:val="both"/>
      </w:pPr>
      <w:r w:rsidRPr="00434636">
        <w:t xml:space="preserve">7.3 </w:t>
      </w:r>
      <w:r w:rsidR="000F6A2B" w:rsidRPr="00434636">
        <w:t>Предмет договора купли-продажи передается Продавцом Покупателю без осмотра.</w:t>
      </w:r>
    </w:p>
    <w:p w:rsidR="00D73D0B" w:rsidRPr="00434636" w:rsidRDefault="00D73D0B" w:rsidP="00B53091">
      <w:pPr>
        <w:tabs>
          <w:tab w:val="left" w:pos="5940"/>
        </w:tabs>
        <w:ind w:firstLine="709"/>
        <w:jc w:val="both"/>
      </w:pPr>
      <w:r w:rsidRPr="00434636">
        <w:t>7.4 Покупатель при приобретении жилого помещения осведомлен о наличии зарегистрир</w:t>
      </w:r>
      <w:r w:rsidR="00DE5830" w:rsidRPr="00434636">
        <w:t>ованных в указанной квартире лиц, о состоянии жилого помещения.</w:t>
      </w:r>
    </w:p>
    <w:p w:rsidR="006530D5" w:rsidRPr="00434636" w:rsidRDefault="006530D5" w:rsidP="006530D5">
      <w:pPr>
        <w:tabs>
          <w:tab w:val="left" w:pos="5940"/>
        </w:tabs>
        <w:ind w:firstLine="709"/>
        <w:jc w:val="both"/>
      </w:pPr>
      <w:r w:rsidRPr="00434636">
        <w:t xml:space="preserve">7.5 Покупатель при приобретении жилого помещения осведомлен о наличии зарегистрированных в указанной квартире лиц, о </w:t>
      </w:r>
      <w:proofErr w:type="spellStart"/>
      <w:r w:rsidRPr="00434636">
        <w:t>неосвобождении</w:t>
      </w:r>
      <w:proofErr w:type="spellEnd"/>
      <w:r w:rsidRPr="00434636">
        <w:t xml:space="preserve"> собственником жилого помещения.</w:t>
      </w:r>
    </w:p>
    <w:p w:rsidR="006530D5" w:rsidRPr="00434636" w:rsidRDefault="006530D5" w:rsidP="006530D5">
      <w:pPr>
        <w:tabs>
          <w:tab w:val="left" w:pos="5940"/>
        </w:tabs>
        <w:ind w:firstLine="709"/>
        <w:jc w:val="both"/>
      </w:pPr>
      <w:r w:rsidRPr="00434636">
        <w:t xml:space="preserve">7.6. Ввиду отсутствия доступа к реализуемому имуществу, указанному в настоящем договоре, Продавец не гарантирует надлежащее санитарное и техническое состояние жилого помещения. </w:t>
      </w:r>
    </w:p>
    <w:p w:rsidR="00E42F75" w:rsidRPr="00434636" w:rsidRDefault="00E42F75" w:rsidP="006530D5">
      <w:pPr>
        <w:tabs>
          <w:tab w:val="left" w:pos="5940"/>
        </w:tabs>
        <w:ind w:firstLine="709"/>
        <w:jc w:val="both"/>
      </w:pPr>
      <w:r w:rsidRPr="00434636">
        <w:t>7.7. На момент подписания договора купли-продажи, за имуществом могут сохраняться наложенные ограничения. Продавец обязуется направлять письменные уведомления о снятии наложенных ограничений в орган, наложивший его, до передачи Договора в уполномоченный орган для государственной регистрации перехода права собственности на имущество по настоящему Договору.</w:t>
      </w:r>
    </w:p>
    <w:p w:rsidR="006530D5" w:rsidRPr="00434636" w:rsidRDefault="006530D5" w:rsidP="00B53091">
      <w:pPr>
        <w:tabs>
          <w:tab w:val="left" w:pos="5940"/>
        </w:tabs>
        <w:ind w:firstLine="709"/>
        <w:jc w:val="both"/>
      </w:pPr>
    </w:p>
    <w:p w:rsidR="0007208E" w:rsidRPr="00434636" w:rsidRDefault="0007208E" w:rsidP="0007208E">
      <w:pPr>
        <w:widowControl w:val="0"/>
        <w:autoSpaceDE w:val="0"/>
        <w:autoSpaceDN w:val="0"/>
        <w:adjustRightInd w:val="0"/>
        <w:spacing w:before="240" w:after="120"/>
        <w:jc w:val="center"/>
      </w:pPr>
      <w:r w:rsidRPr="00434636">
        <w:t>8. ДЕЙСТВИЕ НЕПРЕОДОЛИМОЙ СИЛЫ</w:t>
      </w:r>
    </w:p>
    <w:p w:rsidR="0007208E" w:rsidRPr="00434636" w:rsidRDefault="0007208E" w:rsidP="0007208E">
      <w:pPr>
        <w:widowControl w:val="0"/>
        <w:autoSpaceDE w:val="0"/>
        <w:autoSpaceDN w:val="0"/>
        <w:adjustRightInd w:val="0"/>
        <w:ind w:firstLine="680"/>
        <w:jc w:val="both"/>
      </w:pPr>
      <w:r w:rsidRPr="00434636">
        <w:t xml:space="preserve">8.1. Стороны освобождаются от ответственности за частичное или полное неисполнение обязательств по </w:t>
      </w:r>
      <w:r w:rsidR="005D55B8" w:rsidRPr="00434636">
        <w:t>Д</w:t>
      </w:r>
      <w:r w:rsidRPr="00434636">
        <w:t xml:space="preserve">оговору, если это неисполнение явилось следствием обстоятельств непреодолимой силы, возникших после заключения </w:t>
      </w:r>
      <w:r w:rsidR="005D55B8" w:rsidRPr="00434636">
        <w:t>Д</w:t>
      </w:r>
      <w:r w:rsidRPr="00434636">
        <w:t>оговора в результате событий чрезвычайного характера, наступление которых Сторона, не исполнившая обязательство полностью или частично, не могла ни предвидеть, ни предотвратить разумными мерами.</w:t>
      </w:r>
    </w:p>
    <w:p w:rsidR="0007208E" w:rsidRPr="00434636" w:rsidRDefault="0007208E" w:rsidP="0007208E">
      <w:pPr>
        <w:widowControl w:val="0"/>
        <w:autoSpaceDE w:val="0"/>
        <w:autoSpaceDN w:val="0"/>
        <w:adjustRightInd w:val="0"/>
        <w:ind w:firstLine="680"/>
        <w:jc w:val="both"/>
      </w:pPr>
      <w:r w:rsidRPr="00434636">
        <w:t xml:space="preserve">8.2. При наступлении указанных в п. 8.1 </w:t>
      </w:r>
      <w:r w:rsidR="005D55B8" w:rsidRPr="00434636">
        <w:t>Д</w:t>
      </w:r>
      <w:r w:rsidRPr="00434636">
        <w:t xml:space="preserve">оговора обстоятельств Сторона, для которой создалась невозможность исполнения ее обязательств по </w:t>
      </w:r>
      <w:r w:rsidR="005D55B8" w:rsidRPr="00434636">
        <w:t>Д</w:t>
      </w:r>
      <w:r w:rsidRPr="00434636">
        <w:t>оговору, должна в кратчайший срок известить о них в письменной форме другую Сторону с приложением соответствующих подтверждающих документов.</w:t>
      </w:r>
      <w:r w:rsidR="0003630D" w:rsidRPr="00434636">
        <w:t xml:space="preserve"> </w:t>
      </w:r>
      <w:proofErr w:type="spellStart"/>
      <w:r w:rsidR="0003630D" w:rsidRPr="00434636">
        <w:t>Неизвещение</w:t>
      </w:r>
      <w:proofErr w:type="spellEnd"/>
      <w:r w:rsidR="0003630D" w:rsidRPr="00434636">
        <w:t xml:space="preserve"> или несвоевременное извещение другой Стороны влечет за собой утрату права ссылаться на эти обстоятельства.</w:t>
      </w:r>
    </w:p>
    <w:p w:rsidR="001F1208" w:rsidRPr="00434636" w:rsidRDefault="0003630D" w:rsidP="0007208E">
      <w:pPr>
        <w:widowControl w:val="0"/>
        <w:autoSpaceDE w:val="0"/>
        <w:autoSpaceDN w:val="0"/>
        <w:adjustRightInd w:val="0"/>
        <w:ind w:firstLine="680"/>
        <w:jc w:val="both"/>
      </w:pPr>
      <w:r w:rsidRPr="00434636">
        <w:t>8.3. Если действие обстоятельств непреодолимой силы продлиться более одного месяца, то каждая Сторона имеет право расторгнуть Договор в одностороннем порядке, письменно уведомив об этом другую Сторону за две недели до предполагаемой даты расторжения. В этом случае срок действия Договора прекращается с момента получения этого уведомления другой Стороной.</w:t>
      </w:r>
    </w:p>
    <w:p w:rsidR="00D40495" w:rsidRPr="00434636" w:rsidRDefault="001F1208" w:rsidP="00281ED8">
      <w:pPr>
        <w:tabs>
          <w:tab w:val="left" w:pos="5940"/>
        </w:tabs>
        <w:spacing w:before="240" w:after="120"/>
        <w:jc w:val="center"/>
      </w:pPr>
      <w:r w:rsidRPr="00434636">
        <w:t>9</w:t>
      </w:r>
      <w:r w:rsidR="00D40495" w:rsidRPr="00434636">
        <w:t>. ЗАКЛЮЧИТЕЛЬНЫЕ ПОЛОЖЕНИЯ</w:t>
      </w:r>
    </w:p>
    <w:p w:rsidR="00676B7E" w:rsidRPr="00434636" w:rsidRDefault="001F1208" w:rsidP="006A5119">
      <w:pPr>
        <w:tabs>
          <w:tab w:val="left" w:pos="5940"/>
        </w:tabs>
        <w:ind w:firstLine="709"/>
        <w:jc w:val="both"/>
      </w:pPr>
      <w:r w:rsidRPr="00434636">
        <w:t>9</w:t>
      </w:r>
      <w:r w:rsidR="00953345" w:rsidRPr="00434636">
        <w:t>.1</w:t>
      </w:r>
      <w:r w:rsidR="00676B7E" w:rsidRPr="00434636">
        <w:t>. До исполнения обязательств по договору Стороны обязуются уведомлять друг друга об изменении своих банковских реквизитов и/или местонахождения.</w:t>
      </w:r>
    </w:p>
    <w:p w:rsidR="00676B7E" w:rsidRPr="00434636" w:rsidRDefault="001F1208" w:rsidP="006A5119">
      <w:pPr>
        <w:tabs>
          <w:tab w:val="left" w:pos="5940"/>
        </w:tabs>
        <w:ind w:firstLine="709"/>
        <w:jc w:val="both"/>
      </w:pPr>
      <w:r w:rsidRPr="00434636">
        <w:t>9</w:t>
      </w:r>
      <w:r w:rsidR="00676B7E" w:rsidRPr="00434636">
        <w:t>.</w:t>
      </w:r>
      <w:r w:rsidR="00953345" w:rsidRPr="00434636">
        <w:t>2</w:t>
      </w:r>
      <w:r w:rsidR="005D55B8" w:rsidRPr="00434636">
        <w:t>. Изменения и дополнения к Д</w:t>
      </w:r>
      <w:r w:rsidR="00676B7E" w:rsidRPr="00434636">
        <w:t xml:space="preserve">оговору считаются действительными, если они совершены в письменной форме и подписаны Сторонами или уполномоченными </w:t>
      </w:r>
      <w:proofErr w:type="gramStart"/>
      <w:r w:rsidR="00676B7E" w:rsidRPr="00434636">
        <w:t>на</w:t>
      </w:r>
      <w:proofErr w:type="gramEnd"/>
      <w:r w:rsidR="00676B7E" w:rsidRPr="00434636">
        <w:t xml:space="preserve"> то представителями.</w:t>
      </w:r>
    </w:p>
    <w:p w:rsidR="00676B7E" w:rsidRPr="00434636" w:rsidRDefault="001F1208" w:rsidP="006A5119">
      <w:pPr>
        <w:tabs>
          <w:tab w:val="left" w:pos="5940"/>
        </w:tabs>
        <w:ind w:firstLine="709"/>
        <w:jc w:val="both"/>
      </w:pPr>
      <w:r w:rsidRPr="00434636">
        <w:t>9</w:t>
      </w:r>
      <w:r w:rsidR="00676B7E" w:rsidRPr="00434636">
        <w:t>.</w:t>
      </w:r>
      <w:r w:rsidR="00953345" w:rsidRPr="00434636">
        <w:t>3</w:t>
      </w:r>
      <w:r w:rsidR="00676B7E" w:rsidRPr="00434636">
        <w:t xml:space="preserve">. В отношениях, неурегулированных </w:t>
      </w:r>
      <w:r w:rsidR="005D55B8" w:rsidRPr="00434636">
        <w:t>Д</w:t>
      </w:r>
      <w:r w:rsidR="00676B7E" w:rsidRPr="00434636">
        <w:t>оговором, Стороны руководствуются действующим законодательством Российской Федерации.</w:t>
      </w:r>
    </w:p>
    <w:p w:rsidR="005537D5" w:rsidRPr="00434636" w:rsidRDefault="005537D5" w:rsidP="006A5119">
      <w:pPr>
        <w:tabs>
          <w:tab w:val="left" w:pos="5940"/>
        </w:tabs>
        <w:ind w:firstLine="709"/>
        <w:jc w:val="both"/>
      </w:pPr>
      <w:r w:rsidRPr="00434636">
        <w:t>9</w:t>
      </w:r>
      <w:r w:rsidR="00676B7E" w:rsidRPr="00434636">
        <w:t>.</w:t>
      </w:r>
      <w:r w:rsidR="00953345" w:rsidRPr="00434636">
        <w:t>4</w:t>
      </w:r>
      <w:r w:rsidR="00676B7E" w:rsidRPr="00434636">
        <w:t xml:space="preserve">. </w:t>
      </w:r>
      <w:r w:rsidR="00DF0334" w:rsidRPr="00434636">
        <w:t>Д</w:t>
      </w:r>
      <w:r w:rsidR="00676B7E" w:rsidRPr="00434636">
        <w:t>оговор вступает в силу</w:t>
      </w:r>
      <w:r w:rsidRPr="00434636">
        <w:t>:</w:t>
      </w:r>
    </w:p>
    <w:p w:rsidR="00676B7E" w:rsidRPr="00434636" w:rsidRDefault="005537D5" w:rsidP="006A5119">
      <w:pPr>
        <w:tabs>
          <w:tab w:val="left" w:pos="5940"/>
        </w:tabs>
        <w:ind w:firstLine="709"/>
        <w:jc w:val="both"/>
      </w:pPr>
      <w:r w:rsidRPr="00434636">
        <w:t xml:space="preserve">9.4.1. В </w:t>
      </w:r>
      <w:r w:rsidR="00DF0334" w:rsidRPr="00434636">
        <w:t>части купли-продажи Имущества</w:t>
      </w:r>
      <w:r w:rsidR="00676B7E" w:rsidRPr="00434636">
        <w:t xml:space="preserve"> с момента его подписания Сторонами и прекращает свое действие:</w:t>
      </w:r>
    </w:p>
    <w:p w:rsidR="00676B7E" w:rsidRPr="00434636" w:rsidRDefault="00676B7E" w:rsidP="006A5119">
      <w:pPr>
        <w:tabs>
          <w:tab w:val="left" w:pos="5940"/>
        </w:tabs>
        <w:ind w:firstLine="709"/>
        <w:jc w:val="both"/>
      </w:pPr>
      <w:r w:rsidRPr="00434636">
        <w:t xml:space="preserve">- исполнением Сторонами своих обязательств по </w:t>
      </w:r>
      <w:r w:rsidR="00DF0334" w:rsidRPr="00434636">
        <w:t>Д</w:t>
      </w:r>
      <w:r w:rsidRPr="00434636">
        <w:t>оговору;</w:t>
      </w:r>
    </w:p>
    <w:p w:rsidR="00676B7E" w:rsidRPr="00434636" w:rsidRDefault="00676B7E" w:rsidP="006A5119">
      <w:pPr>
        <w:tabs>
          <w:tab w:val="left" w:pos="5940"/>
        </w:tabs>
        <w:ind w:firstLine="709"/>
        <w:jc w:val="both"/>
      </w:pPr>
      <w:r w:rsidRPr="00434636">
        <w:lastRenderedPageBreak/>
        <w:t xml:space="preserve">- расторжением </w:t>
      </w:r>
      <w:r w:rsidR="00DF0334" w:rsidRPr="00434636">
        <w:t>Д</w:t>
      </w:r>
      <w:r w:rsidRPr="00434636">
        <w:t>оговора;</w:t>
      </w:r>
    </w:p>
    <w:p w:rsidR="00676B7E" w:rsidRPr="00434636" w:rsidRDefault="00676B7E" w:rsidP="006A5119">
      <w:pPr>
        <w:tabs>
          <w:tab w:val="left" w:pos="5940"/>
        </w:tabs>
        <w:ind w:firstLine="709"/>
        <w:jc w:val="both"/>
      </w:pPr>
      <w:r w:rsidRPr="00434636">
        <w:t xml:space="preserve">- по иным основаниям, предусмотренным </w:t>
      </w:r>
      <w:r w:rsidR="00343E7B" w:rsidRPr="00434636">
        <w:t>Д</w:t>
      </w:r>
      <w:r w:rsidRPr="00434636">
        <w:t>оговором и действующим законодательством Российской Федерации.</w:t>
      </w:r>
    </w:p>
    <w:p w:rsidR="00676B7E" w:rsidRPr="00434636" w:rsidRDefault="001F1208" w:rsidP="006A5119">
      <w:pPr>
        <w:tabs>
          <w:tab w:val="left" w:pos="5940"/>
        </w:tabs>
        <w:ind w:firstLine="709"/>
        <w:jc w:val="both"/>
      </w:pPr>
      <w:r w:rsidRPr="00434636">
        <w:t>9</w:t>
      </w:r>
      <w:r w:rsidR="00676B7E" w:rsidRPr="00434636">
        <w:t>.</w:t>
      </w:r>
      <w:r w:rsidR="00EE6F98" w:rsidRPr="00434636">
        <w:t>5</w:t>
      </w:r>
      <w:r w:rsidR="00676B7E" w:rsidRPr="00434636">
        <w:t xml:space="preserve">. Споры, возникающие между Сторонами по </w:t>
      </w:r>
      <w:r w:rsidR="005D55B8" w:rsidRPr="00434636">
        <w:t>Д</w:t>
      </w:r>
      <w:r w:rsidR="00676B7E" w:rsidRPr="00434636">
        <w:t xml:space="preserve">оговору, рассматриваются в </w:t>
      </w:r>
      <w:r w:rsidR="009023CE" w:rsidRPr="00434636">
        <w:t>А</w:t>
      </w:r>
      <w:r w:rsidR="00676B7E" w:rsidRPr="00434636">
        <w:t xml:space="preserve">рбитражном суде </w:t>
      </w:r>
      <w:r w:rsidR="003D1B1B" w:rsidRPr="00434636">
        <w:t xml:space="preserve">Свердловской </w:t>
      </w:r>
      <w:r w:rsidR="00685AD3" w:rsidRPr="00434636">
        <w:t>области (для юридических лиц)</w:t>
      </w:r>
      <w:r w:rsidR="009023CE" w:rsidRPr="00434636">
        <w:t xml:space="preserve"> или в суде общей юрисдикции (для физических лиц) </w:t>
      </w:r>
      <w:r w:rsidR="00676B7E" w:rsidRPr="00434636">
        <w:t>в порядке, установленном законодательством Российской Федерации.</w:t>
      </w:r>
    </w:p>
    <w:p w:rsidR="00D40495" w:rsidRPr="00434636" w:rsidRDefault="001F1208" w:rsidP="006A5119">
      <w:pPr>
        <w:tabs>
          <w:tab w:val="left" w:pos="5940"/>
        </w:tabs>
        <w:ind w:firstLine="709"/>
        <w:jc w:val="both"/>
      </w:pPr>
      <w:r w:rsidRPr="00434636">
        <w:t>9</w:t>
      </w:r>
      <w:r w:rsidR="005537D5" w:rsidRPr="00434636">
        <w:t>.</w:t>
      </w:r>
      <w:r w:rsidR="00EE6F98" w:rsidRPr="00434636">
        <w:t>6</w:t>
      </w:r>
      <w:r w:rsidR="0067638F" w:rsidRPr="00434636">
        <w:t>.</w:t>
      </w:r>
      <w:r w:rsidR="00FC47DF" w:rsidRPr="00434636">
        <w:t xml:space="preserve"> Настоящий договор составлен в </w:t>
      </w:r>
      <w:r w:rsidR="00861ED2" w:rsidRPr="00434636">
        <w:t>3</w:t>
      </w:r>
      <w:r w:rsidR="00953345" w:rsidRPr="00434636">
        <w:t xml:space="preserve"> (</w:t>
      </w:r>
      <w:r w:rsidR="00861ED2" w:rsidRPr="00434636">
        <w:t>т</w:t>
      </w:r>
      <w:r w:rsidR="000A5A71" w:rsidRPr="00434636">
        <w:t>рех</w:t>
      </w:r>
      <w:r w:rsidR="00953345" w:rsidRPr="00434636">
        <w:t>)</w:t>
      </w:r>
      <w:r w:rsidR="00FC47DF" w:rsidRPr="00434636">
        <w:t xml:space="preserve"> </w:t>
      </w:r>
      <w:r w:rsidR="003E5876" w:rsidRPr="00434636">
        <w:t xml:space="preserve">подлинных </w:t>
      </w:r>
      <w:r w:rsidR="00FC47DF" w:rsidRPr="00434636">
        <w:t>экземплярах</w:t>
      </w:r>
      <w:r w:rsidR="0067638F" w:rsidRPr="00434636">
        <w:t xml:space="preserve">, имеющих </w:t>
      </w:r>
      <w:r w:rsidR="003E5876" w:rsidRPr="00434636">
        <w:t>равную</w:t>
      </w:r>
      <w:r w:rsidR="0067638F" w:rsidRPr="00434636">
        <w:t xml:space="preserve"> юридическую силу</w:t>
      </w:r>
    </w:p>
    <w:p w:rsidR="0067638F" w:rsidRPr="00434636" w:rsidRDefault="00F9084F" w:rsidP="006A5119">
      <w:pPr>
        <w:tabs>
          <w:tab w:val="left" w:pos="5940"/>
        </w:tabs>
        <w:ind w:firstLine="709"/>
        <w:jc w:val="both"/>
      </w:pPr>
      <w:r w:rsidRPr="00434636">
        <w:t>9</w:t>
      </w:r>
      <w:r w:rsidR="009D632C" w:rsidRPr="00434636">
        <w:t>.</w:t>
      </w:r>
      <w:r w:rsidR="00EE6F98" w:rsidRPr="00434636">
        <w:t>7</w:t>
      </w:r>
      <w:r w:rsidR="0067638F" w:rsidRPr="00434636">
        <w:t xml:space="preserve">. </w:t>
      </w:r>
      <w:r w:rsidR="00264AD8" w:rsidRPr="00434636">
        <w:t xml:space="preserve">Неотъемлемой частью </w:t>
      </w:r>
      <w:r w:rsidR="005D55B8" w:rsidRPr="00434636">
        <w:t>Д</w:t>
      </w:r>
      <w:r w:rsidR="0067638F" w:rsidRPr="00434636">
        <w:t>оговор</w:t>
      </w:r>
      <w:r w:rsidR="00264AD8" w:rsidRPr="00434636">
        <w:t>а</w:t>
      </w:r>
      <w:r w:rsidR="0067638F" w:rsidRPr="00434636">
        <w:t xml:space="preserve"> </w:t>
      </w:r>
      <w:r w:rsidR="00264AD8" w:rsidRPr="00434636">
        <w:t xml:space="preserve">является акт приема-передачи </w:t>
      </w:r>
      <w:r w:rsidR="001F1208" w:rsidRPr="00434636">
        <w:t>Имущества</w:t>
      </w:r>
      <w:r w:rsidR="00E64CBE" w:rsidRPr="00434636">
        <w:t>.</w:t>
      </w:r>
    </w:p>
    <w:p w:rsidR="00DD245D" w:rsidRPr="00434636" w:rsidRDefault="00DD245D" w:rsidP="00281ED8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</w:p>
    <w:p w:rsidR="00EE6F98" w:rsidRPr="00434636" w:rsidRDefault="00EE6F98" w:rsidP="00281ED8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</w:p>
    <w:p w:rsidR="00E364BE" w:rsidRPr="00434636" w:rsidRDefault="00E364BE" w:rsidP="00281ED8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</w:p>
    <w:p w:rsidR="00D40495" w:rsidRDefault="00B228C1" w:rsidP="00281ED8">
      <w:pPr>
        <w:tabs>
          <w:tab w:val="left" w:pos="5940"/>
        </w:tabs>
        <w:spacing w:before="240" w:after="120"/>
        <w:jc w:val="center"/>
      </w:pPr>
      <w:r w:rsidRPr="00434636">
        <w:t>1</w:t>
      </w:r>
      <w:r w:rsidR="00F9084F" w:rsidRPr="00434636">
        <w:t>0</w:t>
      </w:r>
      <w:r w:rsidR="002642E4" w:rsidRPr="00434636">
        <w:t>. РЕКВИЗИТЫ СТОРОН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524"/>
        <w:gridCol w:w="4671"/>
      </w:tblGrid>
      <w:tr w:rsidR="00A41FAF" w:rsidRPr="00777DEE" w:rsidTr="009F73FC">
        <w:trPr>
          <w:trHeight w:val="4678"/>
        </w:trPr>
        <w:tc>
          <w:tcPr>
            <w:tcW w:w="5524" w:type="dxa"/>
          </w:tcPr>
          <w:p w:rsidR="00A41FAF" w:rsidRPr="00A41FAF" w:rsidRDefault="00A41FAF" w:rsidP="009F73FC">
            <w:pPr>
              <w:tabs>
                <w:tab w:val="left" w:pos="5940"/>
              </w:tabs>
              <w:spacing w:before="120"/>
              <w:rPr>
                <w:b/>
                <w:sz w:val="20"/>
                <w:szCs w:val="20"/>
              </w:rPr>
            </w:pPr>
            <w:r w:rsidRPr="00A41FAF">
              <w:rPr>
                <w:b/>
                <w:sz w:val="20"/>
                <w:szCs w:val="20"/>
              </w:rPr>
              <w:t xml:space="preserve">ПРОДАВЕЦ: </w:t>
            </w:r>
          </w:p>
          <w:p w:rsidR="00A41FAF" w:rsidRPr="00A41FAF" w:rsidRDefault="00A41FAF" w:rsidP="009F73FC">
            <w:pPr>
              <w:tabs>
                <w:tab w:val="left" w:pos="5940"/>
              </w:tabs>
              <w:spacing w:before="120"/>
              <w:jc w:val="both"/>
              <w:rPr>
                <w:rStyle w:val="highlight3"/>
                <w:color w:val="auto"/>
                <w:sz w:val="20"/>
                <w:szCs w:val="20"/>
              </w:rPr>
            </w:pPr>
            <w:r w:rsidRPr="00A41FAF">
              <w:rPr>
                <w:rStyle w:val="highlight4"/>
                <w:b/>
                <w:color w:val="auto"/>
                <w:sz w:val="20"/>
                <w:szCs w:val="20"/>
              </w:rPr>
              <w:t>АВЕРИН ДМИТРИЙ ЮРЬЕВИЧ</w:t>
            </w:r>
            <w:r w:rsidRPr="00A41FAF">
              <w:rPr>
                <w:rStyle w:val="highlight3"/>
                <w:color w:val="auto"/>
                <w:sz w:val="20"/>
                <w:szCs w:val="20"/>
              </w:rPr>
              <w:t xml:space="preserve"> </w:t>
            </w:r>
            <w:r w:rsidRPr="00A41FAF">
              <w:rPr>
                <w:rStyle w:val="highlight3"/>
                <w:color w:val="auto"/>
                <w:sz w:val="20"/>
                <w:szCs w:val="20"/>
                <w:specVanish w:val="0"/>
              </w:rPr>
              <w:t>в лице финансового управляющего Павлова Алексея Викторовича (ИНН 661302943110, члена Ассоциации Ведущих Арбитражных Управляющих "Достояние")</w:t>
            </w:r>
          </w:p>
          <w:p w:rsidR="00A41FAF" w:rsidRPr="00A41FAF" w:rsidRDefault="00A41FAF" w:rsidP="009F73FC">
            <w:pPr>
              <w:tabs>
                <w:tab w:val="left" w:pos="5940"/>
              </w:tabs>
              <w:spacing w:before="120"/>
              <w:jc w:val="both"/>
              <w:rPr>
                <w:rStyle w:val="highlight3"/>
                <w:color w:val="auto"/>
                <w:sz w:val="20"/>
                <w:szCs w:val="20"/>
              </w:rPr>
            </w:pPr>
          </w:p>
          <w:p w:rsidR="00A41FAF" w:rsidRPr="00A41FAF" w:rsidRDefault="00A41FAF" w:rsidP="009F73FC">
            <w:pPr>
              <w:tabs>
                <w:tab w:val="left" w:pos="5940"/>
              </w:tabs>
              <w:rPr>
                <w:b/>
                <w:sz w:val="20"/>
                <w:szCs w:val="20"/>
              </w:rPr>
            </w:pPr>
            <w:r w:rsidRPr="00A41FAF">
              <w:rPr>
                <w:b/>
                <w:sz w:val="20"/>
                <w:szCs w:val="20"/>
              </w:rPr>
              <w:t>Реквизиты счета для перечисления денежных средств:</w:t>
            </w:r>
          </w:p>
          <w:p w:rsidR="00A41FAF" w:rsidRPr="00A41FAF" w:rsidRDefault="00A41FAF" w:rsidP="00A41FA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41FAF">
              <w:rPr>
                <w:sz w:val="20"/>
                <w:szCs w:val="20"/>
              </w:rPr>
              <w:t xml:space="preserve">Получатель: </w:t>
            </w:r>
            <w:r w:rsidRPr="00A41FAF">
              <w:rPr>
                <w:rStyle w:val="highlight4"/>
                <w:b/>
                <w:color w:val="auto"/>
                <w:sz w:val="20"/>
                <w:szCs w:val="20"/>
              </w:rPr>
              <w:t>АВЕРИН ДМИТРИЙ ЮРЬЕВИЧ</w:t>
            </w:r>
            <w:r w:rsidRPr="00A41FAF">
              <w:rPr>
                <w:sz w:val="20"/>
                <w:szCs w:val="20"/>
              </w:rPr>
              <w:br/>
              <w:t>ИНН:7707083893/ КПП: 665843001</w:t>
            </w:r>
            <w:r w:rsidRPr="00A41FAF">
              <w:rPr>
                <w:sz w:val="20"/>
                <w:szCs w:val="20"/>
              </w:rPr>
              <w:br/>
              <w:t>БИК: 046577674</w:t>
            </w:r>
            <w:r w:rsidRPr="00A41FAF">
              <w:rPr>
                <w:sz w:val="20"/>
                <w:szCs w:val="20"/>
              </w:rPr>
              <w:br/>
              <w:t>р/с: 40817.810.5.1647.1858076</w:t>
            </w:r>
            <w:r w:rsidRPr="00A41FAF">
              <w:rPr>
                <w:sz w:val="20"/>
                <w:szCs w:val="20"/>
              </w:rPr>
              <w:br/>
              <w:t>к/с: 30101810500000000674</w:t>
            </w:r>
            <w:r w:rsidRPr="00A41FAF">
              <w:rPr>
                <w:sz w:val="20"/>
                <w:szCs w:val="20"/>
              </w:rPr>
              <w:br/>
              <w:t>Банк получателя: УРАЛЬСКИЙ БАНК ПАО СБЕРБАНК</w:t>
            </w:r>
          </w:p>
          <w:p w:rsidR="00A41FAF" w:rsidRPr="00A41FAF" w:rsidRDefault="00A41FAF" w:rsidP="009F73FC">
            <w:pPr>
              <w:tabs>
                <w:tab w:val="left" w:pos="5940"/>
              </w:tabs>
              <w:spacing w:after="120"/>
              <w:rPr>
                <w:sz w:val="20"/>
                <w:szCs w:val="20"/>
              </w:rPr>
            </w:pPr>
          </w:p>
        </w:tc>
        <w:tc>
          <w:tcPr>
            <w:tcW w:w="4671" w:type="dxa"/>
          </w:tcPr>
          <w:p w:rsidR="00A41FAF" w:rsidRPr="00A41FAF" w:rsidRDefault="00A41FAF" w:rsidP="009F73FC">
            <w:pPr>
              <w:tabs>
                <w:tab w:val="left" w:pos="5940"/>
              </w:tabs>
              <w:spacing w:before="120"/>
              <w:ind w:left="232"/>
              <w:rPr>
                <w:b/>
                <w:bCs/>
                <w:sz w:val="20"/>
                <w:szCs w:val="20"/>
              </w:rPr>
            </w:pPr>
            <w:r w:rsidRPr="00A41FAF">
              <w:rPr>
                <w:b/>
                <w:bCs/>
                <w:sz w:val="20"/>
                <w:szCs w:val="20"/>
              </w:rPr>
              <w:t>ПОКУПАТЕЛЬ:</w:t>
            </w:r>
          </w:p>
          <w:p w:rsidR="00A41FAF" w:rsidRPr="00A41FAF" w:rsidRDefault="00A41FAF" w:rsidP="009F73FC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A41FAF" w:rsidRPr="00A41FAF" w:rsidRDefault="00A41FAF" w:rsidP="009F73FC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  <w:p w:rsidR="00A41FAF" w:rsidRPr="00A41FAF" w:rsidRDefault="00A41FAF" w:rsidP="009F73FC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  <w:p w:rsidR="00A41FAF" w:rsidRPr="00A41FAF" w:rsidRDefault="00A41FAF" w:rsidP="009F73FC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  <w:p w:rsidR="00A41FAF" w:rsidRPr="00A41FAF" w:rsidRDefault="00A41FAF" w:rsidP="009F73FC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  <w:p w:rsidR="00A41FAF" w:rsidRPr="00A41FAF" w:rsidRDefault="00A41FAF" w:rsidP="009F73FC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  <w:p w:rsidR="00A41FAF" w:rsidRPr="00A41FAF" w:rsidRDefault="00A41FAF" w:rsidP="009F73FC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A41FAF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ПЛАТЕЖНЫЕ РЕКВИЗИТЫ</w:t>
            </w:r>
            <w:r w:rsidRPr="00A41FA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:</w:t>
            </w:r>
          </w:p>
          <w:p w:rsidR="00A41FAF" w:rsidRPr="00A41FAF" w:rsidRDefault="00A41FAF" w:rsidP="009F73FC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A41FAF" w:rsidRPr="00A41FAF" w:rsidRDefault="00A41FAF" w:rsidP="009F73FC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A41FA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Получатель:</w:t>
            </w:r>
            <w:r w:rsidRPr="00A41FAF">
              <w:rPr>
                <w:rFonts w:ascii="Times New Roman" w:hAnsi="Times New Roman" w:cs="Times New Roman"/>
                <w:sz w:val="20"/>
                <w:szCs w:val="20"/>
                <w:u w:val="single"/>
                <w:lang w:val="ru-RU"/>
              </w:rPr>
              <w:t xml:space="preserve"> </w:t>
            </w:r>
          </w:p>
          <w:p w:rsidR="00A41FAF" w:rsidRPr="00A41FAF" w:rsidRDefault="00A41FAF" w:rsidP="009F73FC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р/с:</w:t>
            </w:r>
          </w:p>
          <w:p w:rsidR="00A41FAF" w:rsidRPr="00A41FAF" w:rsidRDefault="00A41FAF" w:rsidP="00A41FAF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A41FA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в Банке: </w:t>
            </w:r>
          </w:p>
          <w:p w:rsidR="00A41FAF" w:rsidRPr="00A41FAF" w:rsidRDefault="00A41FAF" w:rsidP="009F73FC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A41FA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БИК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:</w:t>
            </w:r>
          </w:p>
          <w:p w:rsidR="00A41FAF" w:rsidRPr="00A41FAF" w:rsidRDefault="00A41FAF" w:rsidP="009F73FC">
            <w:pPr>
              <w:tabs>
                <w:tab w:val="left" w:pos="5940"/>
              </w:tabs>
              <w:spacing w:before="120"/>
              <w:rPr>
                <w:sz w:val="20"/>
                <w:szCs w:val="20"/>
              </w:rPr>
            </w:pPr>
          </w:p>
        </w:tc>
      </w:tr>
    </w:tbl>
    <w:p w:rsidR="00E251C7" w:rsidRPr="00F451D3" w:rsidRDefault="00E251C7" w:rsidP="001E4C4B">
      <w:pPr>
        <w:widowControl w:val="0"/>
        <w:autoSpaceDE w:val="0"/>
        <w:autoSpaceDN w:val="0"/>
        <w:adjustRightInd w:val="0"/>
        <w:rPr>
          <w:sz w:val="22"/>
        </w:rPr>
      </w:pPr>
      <w:bookmarkStart w:id="0" w:name="_GoBack"/>
      <w:bookmarkEnd w:id="0"/>
    </w:p>
    <w:p w:rsidR="00164709" w:rsidRPr="00F451D3" w:rsidRDefault="00E74C0A" w:rsidP="001E4C4B">
      <w:pPr>
        <w:widowControl w:val="0"/>
        <w:autoSpaceDE w:val="0"/>
        <w:autoSpaceDN w:val="0"/>
        <w:adjustRightInd w:val="0"/>
        <w:rPr>
          <w:b/>
          <w:sz w:val="22"/>
        </w:rPr>
      </w:pPr>
      <w:r w:rsidRPr="00F451D3">
        <w:rPr>
          <w:b/>
          <w:sz w:val="22"/>
        </w:rPr>
        <w:t>Финансов</w:t>
      </w:r>
      <w:r w:rsidR="009C185E" w:rsidRPr="00F451D3">
        <w:rPr>
          <w:b/>
          <w:sz w:val="22"/>
        </w:rPr>
        <w:t>ый управля</w:t>
      </w:r>
      <w:r w:rsidR="001F1208" w:rsidRPr="00F451D3">
        <w:rPr>
          <w:b/>
          <w:sz w:val="22"/>
        </w:rPr>
        <w:t>ющий</w:t>
      </w:r>
      <w:r w:rsidR="00D60BE3" w:rsidRPr="00F451D3">
        <w:rPr>
          <w:b/>
          <w:sz w:val="22"/>
        </w:rPr>
        <w:t xml:space="preserve"> </w:t>
      </w:r>
      <w:r w:rsidR="00164709" w:rsidRPr="00F451D3">
        <w:rPr>
          <w:b/>
          <w:sz w:val="22"/>
        </w:rPr>
        <w:tab/>
      </w:r>
      <w:r w:rsidR="001E4C4B" w:rsidRPr="00F451D3">
        <w:rPr>
          <w:b/>
          <w:sz w:val="22"/>
        </w:rPr>
        <w:tab/>
      </w:r>
      <w:r w:rsidR="00C33A80" w:rsidRPr="00F451D3">
        <w:rPr>
          <w:b/>
          <w:sz w:val="22"/>
        </w:rPr>
        <w:t xml:space="preserve">                                       </w:t>
      </w:r>
      <w:r w:rsidR="00B7648C" w:rsidRPr="00F451D3">
        <w:rPr>
          <w:b/>
          <w:sz w:val="22"/>
        </w:rPr>
        <w:t xml:space="preserve">                          </w:t>
      </w:r>
      <w:r w:rsidR="00B7648C" w:rsidRPr="00F451D3">
        <w:rPr>
          <w:b/>
          <w:sz w:val="22"/>
        </w:rPr>
        <w:br/>
      </w:r>
      <w:r w:rsidR="00164709" w:rsidRPr="00F451D3">
        <w:rPr>
          <w:b/>
          <w:sz w:val="22"/>
        </w:rPr>
        <w:t>Павлов А.В.</w:t>
      </w:r>
    </w:p>
    <w:p w:rsidR="001F1208" w:rsidRPr="00F451D3" w:rsidRDefault="001F1208" w:rsidP="001F1208">
      <w:pPr>
        <w:autoSpaceDE w:val="0"/>
        <w:rPr>
          <w:bCs/>
          <w:sz w:val="22"/>
        </w:rPr>
      </w:pPr>
    </w:p>
    <w:p w:rsidR="002642E4" w:rsidRPr="00434636" w:rsidRDefault="002642E4" w:rsidP="006A5119">
      <w:pPr>
        <w:tabs>
          <w:tab w:val="left" w:pos="5940"/>
        </w:tabs>
        <w:ind w:firstLine="709"/>
        <w:jc w:val="both"/>
      </w:pPr>
    </w:p>
    <w:sectPr w:rsidR="002642E4" w:rsidRPr="00434636" w:rsidSect="002B5666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7DD4" w:rsidRDefault="00BD7DD4">
      <w:r>
        <w:separator/>
      </w:r>
    </w:p>
  </w:endnote>
  <w:endnote w:type="continuationSeparator" w:id="0">
    <w:p w:rsidR="00BD7DD4" w:rsidRDefault="00BD7D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7CFF" w:rsidRPr="00B60DC0" w:rsidRDefault="00997CFF">
    <w:pPr>
      <w:pStyle w:val="a5"/>
      <w:rPr>
        <w:i/>
        <w:sz w:val="22"/>
        <w:szCs w:val="22"/>
      </w:rPr>
    </w:pPr>
    <w:r>
      <w:rPr>
        <w:i/>
        <w:sz w:val="22"/>
        <w:szCs w:val="22"/>
      </w:rPr>
      <w:t>Продавец</w:t>
    </w:r>
    <w:r w:rsidRPr="00B60DC0">
      <w:rPr>
        <w:i/>
        <w:sz w:val="22"/>
        <w:szCs w:val="22"/>
      </w:rPr>
      <w:t xml:space="preserve"> _______________</w:t>
    </w:r>
    <w:r>
      <w:rPr>
        <w:i/>
        <w:sz w:val="22"/>
        <w:szCs w:val="22"/>
      </w:rPr>
      <w:t>____</w:t>
    </w:r>
    <w:r w:rsidRPr="00B60DC0">
      <w:rPr>
        <w:i/>
        <w:sz w:val="22"/>
        <w:szCs w:val="22"/>
      </w:rPr>
      <w:t xml:space="preserve">____                                               </w:t>
    </w:r>
    <w:r>
      <w:rPr>
        <w:i/>
        <w:sz w:val="22"/>
        <w:szCs w:val="22"/>
      </w:rPr>
      <w:t>Покупатель</w:t>
    </w:r>
    <w:r w:rsidRPr="00B60DC0">
      <w:rPr>
        <w:i/>
        <w:sz w:val="22"/>
        <w:szCs w:val="22"/>
      </w:rPr>
      <w:t xml:space="preserve"> ___________</w:t>
    </w:r>
    <w:r>
      <w:rPr>
        <w:i/>
        <w:sz w:val="22"/>
        <w:szCs w:val="22"/>
      </w:rPr>
      <w:t>___</w:t>
    </w:r>
    <w:r w:rsidRPr="00B60DC0">
      <w:rPr>
        <w:i/>
        <w:sz w:val="22"/>
        <w:szCs w:val="22"/>
      </w:rPr>
      <w:t>_________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7CFF" w:rsidRPr="00B60DC0" w:rsidRDefault="00997CFF" w:rsidP="00444E01">
    <w:pPr>
      <w:pStyle w:val="a5"/>
      <w:rPr>
        <w:i/>
        <w:sz w:val="22"/>
        <w:szCs w:val="22"/>
      </w:rPr>
    </w:pPr>
    <w:r w:rsidRPr="00B60DC0">
      <w:rPr>
        <w:i/>
        <w:sz w:val="22"/>
        <w:szCs w:val="22"/>
      </w:rPr>
      <w:t>Продавец _______________</w:t>
    </w:r>
    <w:r>
      <w:rPr>
        <w:i/>
        <w:sz w:val="22"/>
        <w:szCs w:val="22"/>
      </w:rPr>
      <w:t>____</w:t>
    </w:r>
    <w:r w:rsidRPr="00B60DC0">
      <w:rPr>
        <w:i/>
        <w:sz w:val="22"/>
        <w:szCs w:val="22"/>
      </w:rPr>
      <w:t>____                                               Покупатель ___________</w:t>
    </w:r>
    <w:r>
      <w:rPr>
        <w:i/>
        <w:sz w:val="22"/>
        <w:szCs w:val="22"/>
      </w:rPr>
      <w:t>___</w:t>
    </w:r>
    <w:r w:rsidRPr="00B60DC0">
      <w:rPr>
        <w:i/>
        <w:sz w:val="22"/>
        <w:szCs w:val="22"/>
      </w:rPr>
      <w:t>_________</w:t>
    </w:r>
  </w:p>
  <w:p w:rsidR="00997CFF" w:rsidRDefault="00997CF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7DD4" w:rsidRDefault="00BD7DD4">
      <w:r>
        <w:separator/>
      </w:r>
    </w:p>
  </w:footnote>
  <w:footnote w:type="continuationSeparator" w:id="0">
    <w:p w:rsidR="00BD7DD4" w:rsidRDefault="00BD7D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7CFF" w:rsidRDefault="00997CFF" w:rsidP="00D7689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997CFF" w:rsidRDefault="00997CF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7CFF" w:rsidRPr="002B5666" w:rsidRDefault="00997CFF" w:rsidP="00D7689B">
    <w:pPr>
      <w:pStyle w:val="a3"/>
      <w:framePr w:wrap="around" w:vAnchor="text" w:hAnchor="margin" w:xAlign="center" w:y="1"/>
      <w:rPr>
        <w:rStyle w:val="a4"/>
        <w:sz w:val="18"/>
        <w:szCs w:val="18"/>
      </w:rPr>
    </w:pPr>
    <w:r w:rsidRPr="002B5666">
      <w:rPr>
        <w:rStyle w:val="a4"/>
        <w:sz w:val="18"/>
        <w:szCs w:val="18"/>
      </w:rPr>
      <w:fldChar w:fldCharType="begin"/>
    </w:r>
    <w:r w:rsidRPr="002B5666">
      <w:rPr>
        <w:rStyle w:val="a4"/>
        <w:sz w:val="18"/>
        <w:szCs w:val="18"/>
      </w:rPr>
      <w:instrText xml:space="preserve">PAGE  </w:instrText>
    </w:r>
    <w:r w:rsidRPr="002B5666">
      <w:rPr>
        <w:rStyle w:val="a4"/>
        <w:sz w:val="18"/>
        <w:szCs w:val="18"/>
      </w:rPr>
      <w:fldChar w:fldCharType="separate"/>
    </w:r>
    <w:r w:rsidR="00A41FAF">
      <w:rPr>
        <w:rStyle w:val="a4"/>
        <w:noProof/>
        <w:sz w:val="18"/>
        <w:szCs w:val="18"/>
      </w:rPr>
      <w:t>4</w:t>
    </w:r>
    <w:r w:rsidRPr="002B5666">
      <w:rPr>
        <w:rStyle w:val="a4"/>
        <w:sz w:val="18"/>
        <w:szCs w:val="18"/>
      </w:rPr>
      <w:fldChar w:fldCharType="end"/>
    </w:r>
  </w:p>
  <w:p w:rsidR="00997CFF" w:rsidRDefault="00997CFF" w:rsidP="00B36065">
    <w:pPr>
      <w:pStyle w:val="a3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7CFF" w:rsidRPr="00B36065" w:rsidRDefault="00997CFF" w:rsidP="00B36065">
    <w:pPr>
      <w:pStyle w:val="a3"/>
      <w:jc w:val="right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A51828F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168"/>
    <w:rsid w:val="00001941"/>
    <w:rsid w:val="00001EA6"/>
    <w:rsid w:val="00010EB6"/>
    <w:rsid w:val="000173A6"/>
    <w:rsid w:val="00033787"/>
    <w:rsid w:val="0003630D"/>
    <w:rsid w:val="000376F2"/>
    <w:rsid w:val="000428FF"/>
    <w:rsid w:val="000433A6"/>
    <w:rsid w:val="000433DB"/>
    <w:rsid w:val="00047888"/>
    <w:rsid w:val="00052FD8"/>
    <w:rsid w:val="000603C9"/>
    <w:rsid w:val="00066061"/>
    <w:rsid w:val="0007208E"/>
    <w:rsid w:val="00094755"/>
    <w:rsid w:val="000976D6"/>
    <w:rsid w:val="000A1D22"/>
    <w:rsid w:val="000A5A71"/>
    <w:rsid w:val="000B0F65"/>
    <w:rsid w:val="000B1C8D"/>
    <w:rsid w:val="000B3124"/>
    <w:rsid w:val="000B7C34"/>
    <w:rsid w:val="000C09CB"/>
    <w:rsid w:val="000C0B82"/>
    <w:rsid w:val="000C20D0"/>
    <w:rsid w:val="000D2027"/>
    <w:rsid w:val="000D2F85"/>
    <w:rsid w:val="000E3797"/>
    <w:rsid w:val="000F3E64"/>
    <w:rsid w:val="000F6A2B"/>
    <w:rsid w:val="001003D0"/>
    <w:rsid w:val="00103F98"/>
    <w:rsid w:val="0011252D"/>
    <w:rsid w:val="00114A39"/>
    <w:rsid w:val="00115812"/>
    <w:rsid w:val="00120491"/>
    <w:rsid w:val="001236C3"/>
    <w:rsid w:val="00135D07"/>
    <w:rsid w:val="00147E80"/>
    <w:rsid w:val="001502F8"/>
    <w:rsid w:val="0015176B"/>
    <w:rsid w:val="00153168"/>
    <w:rsid w:val="00153C25"/>
    <w:rsid w:val="00157720"/>
    <w:rsid w:val="00164709"/>
    <w:rsid w:val="00172B52"/>
    <w:rsid w:val="001859E3"/>
    <w:rsid w:val="0019494F"/>
    <w:rsid w:val="00197AD7"/>
    <w:rsid w:val="001A47FC"/>
    <w:rsid w:val="001B40D4"/>
    <w:rsid w:val="001C356D"/>
    <w:rsid w:val="001D0FDD"/>
    <w:rsid w:val="001D25E9"/>
    <w:rsid w:val="001D4545"/>
    <w:rsid w:val="001E3100"/>
    <w:rsid w:val="001E3851"/>
    <w:rsid w:val="001E4C4B"/>
    <w:rsid w:val="001F1208"/>
    <w:rsid w:val="001F6745"/>
    <w:rsid w:val="001F6E5F"/>
    <w:rsid w:val="00200970"/>
    <w:rsid w:val="0020686B"/>
    <w:rsid w:val="00220A1F"/>
    <w:rsid w:val="002335CE"/>
    <w:rsid w:val="00237523"/>
    <w:rsid w:val="002414EF"/>
    <w:rsid w:val="002467B5"/>
    <w:rsid w:val="00246E65"/>
    <w:rsid w:val="00251C8F"/>
    <w:rsid w:val="00251D2A"/>
    <w:rsid w:val="0025313D"/>
    <w:rsid w:val="002632F3"/>
    <w:rsid w:val="002642E4"/>
    <w:rsid w:val="00264AD8"/>
    <w:rsid w:val="00267D1A"/>
    <w:rsid w:val="00272947"/>
    <w:rsid w:val="00272CA3"/>
    <w:rsid w:val="00275ED7"/>
    <w:rsid w:val="00281ED8"/>
    <w:rsid w:val="0029533A"/>
    <w:rsid w:val="00296028"/>
    <w:rsid w:val="0029772F"/>
    <w:rsid w:val="002A276F"/>
    <w:rsid w:val="002B230A"/>
    <w:rsid w:val="002B5666"/>
    <w:rsid w:val="002B7FC3"/>
    <w:rsid w:val="002C082A"/>
    <w:rsid w:val="002C1EA1"/>
    <w:rsid w:val="002C4C2A"/>
    <w:rsid w:val="002C53D7"/>
    <w:rsid w:val="002D46E3"/>
    <w:rsid w:val="002E0224"/>
    <w:rsid w:val="002E20C6"/>
    <w:rsid w:val="00306225"/>
    <w:rsid w:val="00313FBD"/>
    <w:rsid w:val="00317D23"/>
    <w:rsid w:val="00322407"/>
    <w:rsid w:val="003248FC"/>
    <w:rsid w:val="0032629D"/>
    <w:rsid w:val="00326E17"/>
    <w:rsid w:val="003274F7"/>
    <w:rsid w:val="00337326"/>
    <w:rsid w:val="003428F9"/>
    <w:rsid w:val="00342C1D"/>
    <w:rsid w:val="00343E7B"/>
    <w:rsid w:val="00346167"/>
    <w:rsid w:val="0035159C"/>
    <w:rsid w:val="00356E2D"/>
    <w:rsid w:val="00357FFA"/>
    <w:rsid w:val="003710B0"/>
    <w:rsid w:val="003743BC"/>
    <w:rsid w:val="00377EE8"/>
    <w:rsid w:val="003849F4"/>
    <w:rsid w:val="0038542F"/>
    <w:rsid w:val="003A3506"/>
    <w:rsid w:val="003B1D98"/>
    <w:rsid w:val="003B50B0"/>
    <w:rsid w:val="003B750B"/>
    <w:rsid w:val="003B764E"/>
    <w:rsid w:val="003C0CD9"/>
    <w:rsid w:val="003C22C9"/>
    <w:rsid w:val="003C5CCB"/>
    <w:rsid w:val="003C7F2D"/>
    <w:rsid w:val="003D1B1B"/>
    <w:rsid w:val="003D5BAE"/>
    <w:rsid w:val="003D7BCD"/>
    <w:rsid w:val="003E34C6"/>
    <w:rsid w:val="003E5876"/>
    <w:rsid w:val="004011B5"/>
    <w:rsid w:val="0040500E"/>
    <w:rsid w:val="004067A9"/>
    <w:rsid w:val="00414998"/>
    <w:rsid w:val="004310FE"/>
    <w:rsid w:val="00434636"/>
    <w:rsid w:val="00437860"/>
    <w:rsid w:val="0044271A"/>
    <w:rsid w:val="00444E01"/>
    <w:rsid w:val="0045160A"/>
    <w:rsid w:val="0046193A"/>
    <w:rsid w:val="00464AE1"/>
    <w:rsid w:val="00472133"/>
    <w:rsid w:val="00472E5B"/>
    <w:rsid w:val="00477221"/>
    <w:rsid w:val="00494A1D"/>
    <w:rsid w:val="004A13F1"/>
    <w:rsid w:val="004B7F44"/>
    <w:rsid w:val="004D19F4"/>
    <w:rsid w:val="004D1C3D"/>
    <w:rsid w:val="004D54A2"/>
    <w:rsid w:val="004E3427"/>
    <w:rsid w:val="004E7B1F"/>
    <w:rsid w:val="004F75BD"/>
    <w:rsid w:val="00526442"/>
    <w:rsid w:val="005309FB"/>
    <w:rsid w:val="005329DE"/>
    <w:rsid w:val="005340B3"/>
    <w:rsid w:val="005420CA"/>
    <w:rsid w:val="0054651E"/>
    <w:rsid w:val="005537D5"/>
    <w:rsid w:val="00561B2D"/>
    <w:rsid w:val="00561D65"/>
    <w:rsid w:val="005670BE"/>
    <w:rsid w:val="005704A6"/>
    <w:rsid w:val="00576C4D"/>
    <w:rsid w:val="005810E9"/>
    <w:rsid w:val="00585956"/>
    <w:rsid w:val="00587B25"/>
    <w:rsid w:val="005A3249"/>
    <w:rsid w:val="005C0F87"/>
    <w:rsid w:val="005C16AB"/>
    <w:rsid w:val="005C5F29"/>
    <w:rsid w:val="005D4184"/>
    <w:rsid w:val="005D55B8"/>
    <w:rsid w:val="005E5816"/>
    <w:rsid w:val="005E7E6D"/>
    <w:rsid w:val="005F58D2"/>
    <w:rsid w:val="006003E7"/>
    <w:rsid w:val="00602CBC"/>
    <w:rsid w:val="00645701"/>
    <w:rsid w:val="0065198C"/>
    <w:rsid w:val="006530D5"/>
    <w:rsid w:val="00667D17"/>
    <w:rsid w:val="00672FB3"/>
    <w:rsid w:val="006735BA"/>
    <w:rsid w:val="0067638F"/>
    <w:rsid w:val="00676B7E"/>
    <w:rsid w:val="00685AD3"/>
    <w:rsid w:val="00687618"/>
    <w:rsid w:val="006902F5"/>
    <w:rsid w:val="00690AC7"/>
    <w:rsid w:val="00692DDA"/>
    <w:rsid w:val="006962B3"/>
    <w:rsid w:val="006A1E5B"/>
    <w:rsid w:val="006A24C9"/>
    <w:rsid w:val="006A5119"/>
    <w:rsid w:val="006A6AF2"/>
    <w:rsid w:val="006A6BF9"/>
    <w:rsid w:val="006A78E2"/>
    <w:rsid w:val="006B192D"/>
    <w:rsid w:val="006B71DC"/>
    <w:rsid w:val="006C0AE2"/>
    <w:rsid w:val="006C10BE"/>
    <w:rsid w:val="006C18FE"/>
    <w:rsid w:val="006E0276"/>
    <w:rsid w:val="006F36B2"/>
    <w:rsid w:val="006F747A"/>
    <w:rsid w:val="00700338"/>
    <w:rsid w:val="007067B4"/>
    <w:rsid w:val="00710DAA"/>
    <w:rsid w:val="007121EE"/>
    <w:rsid w:val="00713437"/>
    <w:rsid w:val="0071747B"/>
    <w:rsid w:val="00720F70"/>
    <w:rsid w:val="00723233"/>
    <w:rsid w:val="00723434"/>
    <w:rsid w:val="00724662"/>
    <w:rsid w:val="00741BEC"/>
    <w:rsid w:val="00742662"/>
    <w:rsid w:val="00746BF8"/>
    <w:rsid w:val="0075411E"/>
    <w:rsid w:val="00754B4E"/>
    <w:rsid w:val="007558E8"/>
    <w:rsid w:val="007A300C"/>
    <w:rsid w:val="007A3538"/>
    <w:rsid w:val="007A4061"/>
    <w:rsid w:val="007A5ABA"/>
    <w:rsid w:val="007B05F8"/>
    <w:rsid w:val="007B2AF3"/>
    <w:rsid w:val="007B4BD3"/>
    <w:rsid w:val="007D24FA"/>
    <w:rsid w:val="007E2480"/>
    <w:rsid w:val="00807426"/>
    <w:rsid w:val="00815B7B"/>
    <w:rsid w:val="00815C0A"/>
    <w:rsid w:val="00822A56"/>
    <w:rsid w:val="008325A5"/>
    <w:rsid w:val="008354B6"/>
    <w:rsid w:val="00844FD5"/>
    <w:rsid w:val="00861ED2"/>
    <w:rsid w:val="00882E9E"/>
    <w:rsid w:val="0088614A"/>
    <w:rsid w:val="00890ADD"/>
    <w:rsid w:val="00896F97"/>
    <w:rsid w:val="008A6537"/>
    <w:rsid w:val="008A6A53"/>
    <w:rsid w:val="008A6B40"/>
    <w:rsid w:val="008B06AB"/>
    <w:rsid w:val="008B68B5"/>
    <w:rsid w:val="008C41B1"/>
    <w:rsid w:val="008C4260"/>
    <w:rsid w:val="008D15AE"/>
    <w:rsid w:val="008D1D30"/>
    <w:rsid w:val="008D7530"/>
    <w:rsid w:val="008E75BF"/>
    <w:rsid w:val="008F1857"/>
    <w:rsid w:val="008F62FB"/>
    <w:rsid w:val="009023CE"/>
    <w:rsid w:val="00910AEE"/>
    <w:rsid w:val="00915450"/>
    <w:rsid w:val="00916D9A"/>
    <w:rsid w:val="00941D3C"/>
    <w:rsid w:val="00941E42"/>
    <w:rsid w:val="00950AEC"/>
    <w:rsid w:val="00950FC2"/>
    <w:rsid w:val="00953345"/>
    <w:rsid w:val="00954F68"/>
    <w:rsid w:val="009671AE"/>
    <w:rsid w:val="00970635"/>
    <w:rsid w:val="00972D4B"/>
    <w:rsid w:val="00983B0A"/>
    <w:rsid w:val="009976C3"/>
    <w:rsid w:val="00997CFF"/>
    <w:rsid w:val="009B4AE4"/>
    <w:rsid w:val="009C0532"/>
    <w:rsid w:val="009C185E"/>
    <w:rsid w:val="009C43DA"/>
    <w:rsid w:val="009C6814"/>
    <w:rsid w:val="009D6081"/>
    <w:rsid w:val="009D632C"/>
    <w:rsid w:val="009E5A67"/>
    <w:rsid w:val="00A0149A"/>
    <w:rsid w:val="00A0500F"/>
    <w:rsid w:val="00A064D6"/>
    <w:rsid w:val="00A11F03"/>
    <w:rsid w:val="00A17C9B"/>
    <w:rsid w:val="00A2681C"/>
    <w:rsid w:val="00A31863"/>
    <w:rsid w:val="00A32B68"/>
    <w:rsid w:val="00A41FAF"/>
    <w:rsid w:val="00A47AD6"/>
    <w:rsid w:val="00A558B8"/>
    <w:rsid w:val="00A61569"/>
    <w:rsid w:val="00A63908"/>
    <w:rsid w:val="00A802B1"/>
    <w:rsid w:val="00A863AB"/>
    <w:rsid w:val="00A864BA"/>
    <w:rsid w:val="00A90017"/>
    <w:rsid w:val="00A90166"/>
    <w:rsid w:val="00A92B16"/>
    <w:rsid w:val="00A955CD"/>
    <w:rsid w:val="00A959F8"/>
    <w:rsid w:val="00AA0F7B"/>
    <w:rsid w:val="00AB044D"/>
    <w:rsid w:val="00AB4268"/>
    <w:rsid w:val="00AC1E21"/>
    <w:rsid w:val="00AC385A"/>
    <w:rsid w:val="00AD1E37"/>
    <w:rsid w:val="00AD2946"/>
    <w:rsid w:val="00AE22E0"/>
    <w:rsid w:val="00AE69C4"/>
    <w:rsid w:val="00B03045"/>
    <w:rsid w:val="00B03570"/>
    <w:rsid w:val="00B072A3"/>
    <w:rsid w:val="00B11031"/>
    <w:rsid w:val="00B12737"/>
    <w:rsid w:val="00B228C1"/>
    <w:rsid w:val="00B24C7A"/>
    <w:rsid w:val="00B345E3"/>
    <w:rsid w:val="00B351EF"/>
    <w:rsid w:val="00B36065"/>
    <w:rsid w:val="00B41420"/>
    <w:rsid w:val="00B41C54"/>
    <w:rsid w:val="00B41DE6"/>
    <w:rsid w:val="00B46728"/>
    <w:rsid w:val="00B527F1"/>
    <w:rsid w:val="00B53091"/>
    <w:rsid w:val="00B60DC0"/>
    <w:rsid w:val="00B62EE2"/>
    <w:rsid w:val="00B63301"/>
    <w:rsid w:val="00B70C60"/>
    <w:rsid w:val="00B717B4"/>
    <w:rsid w:val="00B71C76"/>
    <w:rsid w:val="00B75C04"/>
    <w:rsid w:val="00B7648C"/>
    <w:rsid w:val="00B84304"/>
    <w:rsid w:val="00B94C3C"/>
    <w:rsid w:val="00B975B8"/>
    <w:rsid w:val="00BA4590"/>
    <w:rsid w:val="00BB0099"/>
    <w:rsid w:val="00BB06EA"/>
    <w:rsid w:val="00BB0DC4"/>
    <w:rsid w:val="00BB3369"/>
    <w:rsid w:val="00BC69C8"/>
    <w:rsid w:val="00BD084B"/>
    <w:rsid w:val="00BD636F"/>
    <w:rsid w:val="00BD7DD4"/>
    <w:rsid w:val="00BE1566"/>
    <w:rsid w:val="00BE4CDE"/>
    <w:rsid w:val="00BE7890"/>
    <w:rsid w:val="00BF0477"/>
    <w:rsid w:val="00C058B0"/>
    <w:rsid w:val="00C06FEC"/>
    <w:rsid w:val="00C10CD9"/>
    <w:rsid w:val="00C12814"/>
    <w:rsid w:val="00C134C0"/>
    <w:rsid w:val="00C16D38"/>
    <w:rsid w:val="00C1716F"/>
    <w:rsid w:val="00C30297"/>
    <w:rsid w:val="00C33A80"/>
    <w:rsid w:val="00C42E9E"/>
    <w:rsid w:val="00C441CF"/>
    <w:rsid w:val="00C45AB6"/>
    <w:rsid w:val="00C46BDF"/>
    <w:rsid w:val="00C63D01"/>
    <w:rsid w:val="00C66803"/>
    <w:rsid w:val="00C66C94"/>
    <w:rsid w:val="00C71905"/>
    <w:rsid w:val="00C727B9"/>
    <w:rsid w:val="00C73741"/>
    <w:rsid w:val="00C764A2"/>
    <w:rsid w:val="00C833EF"/>
    <w:rsid w:val="00C84E79"/>
    <w:rsid w:val="00C8633D"/>
    <w:rsid w:val="00C86DAB"/>
    <w:rsid w:val="00C90CF8"/>
    <w:rsid w:val="00C93976"/>
    <w:rsid w:val="00C955AD"/>
    <w:rsid w:val="00C96827"/>
    <w:rsid w:val="00CA4313"/>
    <w:rsid w:val="00CA7D96"/>
    <w:rsid w:val="00CB0A17"/>
    <w:rsid w:val="00CC5EB6"/>
    <w:rsid w:val="00CD1ECD"/>
    <w:rsid w:val="00CE52AA"/>
    <w:rsid w:val="00D02067"/>
    <w:rsid w:val="00D04D1F"/>
    <w:rsid w:val="00D0730C"/>
    <w:rsid w:val="00D172B9"/>
    <w:rsid w:val="00D225E6"/>
    <w:rsid w:val="00D40495"/>
    <w:rsid w:val="00D41EED"/>
    <w:rsid w:val="00D43541"/>
    <w:rsid w:val="00D60BE3"/>
    <w:rsid w:val="00D732BD"/>
    <w:rsid w:val="00D73D0B"/>
    <w:rsid w:val="00D7689B"/>
    <w:rsid w:val="00D816C2"/>
    <w:rsid w:val="00D915A9"/>
    <w:rsid w:val="00D9295F"/>
    <w:rsid w:val="00D937D5"/>
    <w:rsid w:val="00D9418B"/>
    <w:rsid w:val="00D973D4"/>
    <w:rsid w:val="00DA1539"/>
    <w:rsid w:val="00DB6ADE"/>
    <w:rsid w:val="00DD245D"/>
    <w:rsid w:val="00DE5830"/>
    <w:rsid w:val="00DF0334"/>
    <w:rsid w:val="00DF0BCD"/>
    <w:rsid w:val="00DF2A4B"/>
    <w:rsid w:val="00DF4C83"/>
    <w:rsid w:val="00E0126A"/>
    <w:rsid w:val="00E02A80"/>
    <w:rsid w:val="00E06301"/>
    <w:rsid w:val="00E10DFB"/>
    <w:rsid w:val="00E251C7"/>
    <w:rsid w:val="00E321F6"/>
    <w:rsid w:val="00E32D36"/>
    <w:rsid w:val="00E340CF"/>
    <w:rsid w:val="00E364BE"/>
    <w:rsid w:val="00E42F75"/>
    <w:rsid w:val="00E60813"/>
    <w:rsid w:val="00E6189F"/>
    <w:rsid w:val="00E62AE0"/>
    <w:rsid w:val="00E64996"/>
    <w:rsid w:val="00E64CBE"/>
    <w:rsid w:val="00E67117"/>
    <w:rsid w:val="00E7057B"/>
    <w:rsid w:val="00E74C0A"/>
    <w:rsid w:val="00E74E0F"/>
    <w:rsid w:val="00E85B37"/>
    <w:rsid w:val="00E86333"/>
    <w:rsid w:val="00E9053D"/>
    <w:rsid w:val="00E95EA6"/>
    <w:rsid w:val="00EA1533"/>
    <w:rsid w:val="00EA3B98"/>
    <w:rsid w:val="00EA549C"/>
    <w:rsid w:val="00EB0B02"/>
    <w:rsid w:val="00EC28B8"/>
    <w:rsid w:val="00EC3DCE"/>
    <w:rsid w:val="00EC4B41"/>
    <w:rsid w:val="00EE6F98"/>
    <w:rsid w:val="00EE7B3F"/>
    <w:rsid w:val="00EF25A2"/>
    <w:rsid w:val="00F02BD0"/>
    <w:rsid w:val="00F03E9B"/>
    <w:rsid w:val="00F062AE"/>
    <w:rsid w:val="00F13B7C"/>
    <w:rsid w:val="00F25C96"/>
    <w:rsid w:val="00F311F5"/>
    <w:rsid w:val="00F35CD7"/>
    <w:rsid w:val="00F40800"/>
    <w:rsid w:val="00F451D3"/>
    <w:rsid w:val="00F45B3D"/>
    <w:rsid w:val="00F46A43"/>
    <w:rsid w:val="00F46CDC"/>
    <w:rsid w:val="00F5511B"/>
    <w:rsid w:val="00F62EAD"/>
    <w:rsid w:val="00F64079"/>
    <w:rsid w:val="00F71CA7"/>
    <w:rsid w:val="00F82BBA"/>
    <w:rsid w:val="00F83CB8"/>
    <w:rsid w:val="00F9084F"/>
    <w:rsid w:val="00F911FF"/>
    <w:rsid w:val="00FA5E29"/>
    <w:rsid w:val="00FB48D1"/>
    <w:rsid w:val="00FC0DD6"/>
    <w:rsid w:val="00FC14C9"/>
    <w:rsid w:val="00FC42FD"/>
    <w:rsid w:val="00FC47DF"/>
    <w:rsid w:val="00FD0FCD"/>
    <w:rsid w:val="00FD5817"/>
    <w:rsid w:val="00FE3F6C"/>
    <w:rsid w:val="00FE7A6B"/>
    <w:rsid w:val="00FF27D2"/>
    <w:rsid w:val="00FF5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4D1B1C-16A2-44A3-95B9-55A7D98FE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2B5666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2B5666"/>
  </w:style>
  <w:style w:type="paragraph" w:styleId="a5">
    <w:name w:val="footer"/>
    <w:basedOn w:val="a"/>
    <w:rsid w:val="002B5666"/>
    <w:pPr>
      <w:tabs>
        <w:tab w:val="center" w:pos="4677"/>
        <w:tab w:val="right" w:pos="9355"/>
      </w:tabs>
    </w:pPr>
  </w:style>
  <w:style w:type="paragraph" w:customStyle="1" w:styleId="ConsPlusNormal">
    <w:name w:val="ConsPlusNormal"/>
    <w:rsid w:val="000B3124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D973D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rmal (Web)"/>
    <w:basedOn w:val="a"/>
    <w:uiPriority w:val="99"/>
    <w:rsid w:val="00D973D4"/>
    <w:pPr>
      <w:spacing w:before="100" w:beforeAutospacing="1" w:after="100" w:afterAutospacing="1"/>
    </w:pPr>
  </w:style>
  <w:style w:type="paragraph" w:customStyle="1" w:styleId="1">
    <w:name w:val="Обычный1"/>
    <w:rsid w:val="003E34C6"/>
  </w:style>
  <w:style w:type="paragraph" w:styleId="a7">
    <w:name w:val="Balloon Text"/>
    <w:basedOn w:val="a"/>
    <w:link w:val="a8"/>
    <w:rsid w:val="005D55B8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link w:val="a7"/>
    <w:rsid w:val="005D55B8"/>
    <w:rPr>
      <w:rFonts w:ascii="Segoe UI" w:hAnsi="Segoe UI" w:cs="Segoe UI"/>
      <w:sz w:val="18"/>
      <w:szCs w:val="18"/>
    </w:rPr>
  </w:style>
  <w:style w:type="character" w:customStyle="1" w:styleId="highlight3">
    <w:name w:val="highlight3"/>
    <w:rsid w:val="00246E65"/>
    <w:rPr>
      <w:rFonts w:ascii="Times New Roman" w:hAnsi="Times New Roman" w:cs="Times New Roman" w:hint="default"/>
      <w:vanish w:val="0"/>
      <w:webHidden w:val="0"/>
      <w:color w:val="0000FF"/>
      <w:specVanish w:val="0"/>
    </w:rPr>
  </w:style>
  <w:style w:type="character" w:customStyle="1" w:styleId="highlight4">
    <w:name w:val="highlight4"/>
    <w:rsid w:val="00434636"/>
    <w:rPr>
      <w:rFonts w:ascii="Times New Roman" w:hAnsi="Times New Roman" w:cs="Times New Roman" w:hint="default"/>
      <w:vanish w:val="0"/>
      <w:webHidden w:val="0"/>
      <w:color w:val="0000FF"/>
      <w:specVanish w:val="0"/>
    </w:rPr>
  </w:style>
  <w:style w:type="table" w:styleId="a9">
    <w:name w:val="Table Grid"/>
    <w:basedOn w:val="a1"/>
    <w:rsid w:val="00A41F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A41FAF"/>
    <w:pPr>
      <w:widowControl w:val="0"/>
    </w:pPr>
    <w:rPr>
      <w:rFonts w:ascii="Calibri" w:eastAsia="Calibri" w:hAnsi="Calibri" w:cs="Calibri"/>
      <w:sz w:val="22"/>
      <w:szCs w:val="22"/>
      <w:lang w:val="en-US" w:eastAsia="en-US"/>
    </w:rPr>
  </w:style>
  <w:style w:type="character" w:customStyle="1" w:styleId="aa">
    <w:name w:val="Нет"/>
    <w:rsid w:val="00A41F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707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4</Pages>
  <Words>1496</Words>
  <Characters>8532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TRANSAS</Company>
  <LinksUpToDate>false</LinksUpToDate>
  <CharactersWithSpaces>10008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subject/>
  <dc:creator>user</dc:creator>
  <cp:keywords/>
  <dc:description/>
  <cp:lastModifiedBy>Татьяна</cp:lastModifiedBy>
  <cp:revision>12</cp:revision>
  <cp:lastPrinted>2018-06-19T06:56:00Z</cp:lastPrinted>
  <dcterms:created xsi:type="dcterms:W3CDTF">2023-02-13T06:56:00Z</dcterms:created>
  <dcterms:modified xsi:type="dcterms:W3CDTF">2023-10-18T03:50:00Z</dcterms:modified>
</cp:coreProperties>
</file>