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7862" w14:textId="77777777" w:rsidR="00BA5968" w:rsidRPr="00A7048B" w:rsidRDefault="00BA5968" w:rsidP="00BA5968">
      <w:pPr>
        <w:widowControl w:val="0"/>
        <w:ind w:firstLine="72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04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2</w:t>
      </w:r>
    </w:p>
    <w:p w14:paraId="04F60C77" w14:textId="77777777" w:rsidR="00BA5968" w:rsidRPr="00A7048B" w:rsidRDefault="00BA5968" w:rsidP="00BA5968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к Положению о порядке, </w:t>
      </w:r>
    </w:p>
    <w:p w14:paraId="6E48E1EE" w14:textId="77777777" w:rsidR="00BA5968" w:rsidRPr="00A7048B" w:rsidRDefault="00BA5968" w:rsidP="00BA5968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об условиях и о сроках реализации имущества </w:t>
      </w:r>
    </w:p>
    <w:p w14:paraId="7D106A35" w14:textId="77777777" w:rsidR="00BA5968" w:rsidRPr="00A7048B" w:rsidRDefault="00BA5968" w:rsidP="00BA5968">
      <w:pPr>
        <w:jc w:val="right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05642">
        <w:rPr>
          <w:rFonts w:ascii="Times New Roman" w:hAnsi="Times New Roman" w:cs="Times New Roman"/>
          <w:color w:val="000000"/>
          <w:sz w:val="22"/>
          <w:szCs w:val="22"/>
        </w:rPr>
        <w:t>Чеботаревой Алены Павловны</w:t>
      </w:r>
    </w:p>
    <w:p w14:paraId="79C7721B" w14:textId="77777777" w:rsidR="00BA5968" w:rsidRPr="00A7048B" w:rsidRDefault="00BA5968" w:rsidP="00BA5968">
      <w:pPr>
        <w:pStyle w:val="41"/>
        <w:spacing w:after="12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14:paraId="73716393" w14:textId="77777777" w:rsidR="00BA5968" w:rsidRPr="00A7048B" w:rsidRDefault="00BA5968" w:rsidP="00BA5968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(Проект)   </w:t>
      </w:r>
    </w:p>
    <w:p w14:paraId="600602A6" w14:textId="77777777" w:rsidR="00BA5968" w:rsidRPr="00A7048B" w:rsidRDefault="00BA5968" w:rsidP="00BA5968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ДОГОВОРА № __  </w:t>
      </w:r>
    </w:p>
    <w:p w14:paraId="61A08B12" w14:textId="77777777" w:rsidR="00BA5968" w:rsidRPr="00A7048B" w:rsidRDefault="00BA5968" w:rsidP="00BA5968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КУПЛИ-ПРОДАЖИ</w:t>
      </w:r>
    </w:p>
    <w:p w14:paraId="6704198A" w14:textId="77777777" w:rsidR="00BA5968" w:rsidRPr="00A7048B" w:rsidRDefault="00BA5968" w:rsidP="00BA5968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2354A178" w14:textId="77777777" w:rsidR="00BA5968" w:rsidRPr="00A7048B" w:rsidRDefault="00BA5968" w:rsidP="00BA5968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>Город Екатеринбург                                                                        ____________________ 202    года</w:t>
      </w:r>
    </w:p>
    <w:p w14:paraId="00C34660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E6F72D1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________________________________________________,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именуемая в дальнейшем «Продавец», в лице финансового управляющего __________________________________, действующего на основании _____________________________________________________, с одной стороны,  и </w:t>
      </w: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________________________________________________,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именуемое (</w:t>
      </w:r>
      <w:proofErr w:type="spell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ый</w:t>
      </w:r>
      <w:proofErr w:type="spellEnd"/>
      <w:r w:rsidRPr="00A7048B">
        <w:rPr>
          <w:rFonts w:ascii="Times New Roman" w:hAnsi="Times New Roman" w:cs="Times New Roman"/>
          <w:color w:val="000000"/>
          <w:sz w:val="22"/>
          <w:szCs w:val="22"/>
        </w:rPr>
        <w:t>) в дальнейшем «Покупатель», в лице ____________________________________, действующего на основании ___________________________________, с другой стороны, вместе именуемые «Стороны», составили настоящий договор о нижеследующем:</w:t>
      </w:r>
    </w:p>
    <w:p w14:paraId="7494A0A1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1.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Продавец обязуется передать в собственность Покупателю, а Покупатель обязуется принять и оплатить в соответствии с условиями настоящего договора следующее имущество:</w:t>
      </w:r>
    </w:p>
    <w:p w14:paraId="04E32A97" w14:textId="77777777" w:rsidR="00BA5968" w:rsidRPr="00A7048B" w:rsidRDefault="00BA5968" w:rsidP="00BA5968">
      <w:pPr>
        <w:pStyle w:val="ae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19E59E20" w14:textId="77777777" w:rsidR="00BA5968" w:rsidRPr="00A7048B" w:rsidRDefault="00BA5968" w:rsidP="00BA5968">
      <w:pPr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EFFF1B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A1A5B3E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color w:val="000000"/>
          <w:sz w:val="22"/>
          <w:szCs w:val="22"/>
        </w:rPr>
        <w:t>3.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Указанное  имущество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продается  за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___________________ (_______________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_)  рублей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___ копеек (НДС не предусмотрен).</w:t>
      </w:r>
    </w:p>
    <w:p w14:paraId="702B2858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>Соглашение о цене является существенным условием договора.</w:t>
      </w:r>
    </w:p>
    <w:p w14:paraId="42B7BB78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4.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Оплата имущества производится Покупателем течение пяти рабочих дней с момента заключения настоящего договора.</w:t>
      </w:r>
    </w:p>
    <w:p w14:paraId="1D9FBC0B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5. 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Передача документов Покупателю осуществляется после полной оплаты, с составлением передаточных актов. </w:t>
      </w:r>
    </w:p>
    <w:p w14:paraId="13FDB67C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6.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Настоящий договор составлен в простой письменной   форме.</w:t>
      </w:r>
    </w:p>
    <w:p w14:paraId="074E6747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7.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Настоящий договор считается  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расторгнутым  в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случае   неоплаты   полной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суммы,  указанной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в  настоящем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  договоре   в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сроки,  предусмотренные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  п.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5  настоящего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договора,   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задаток  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>Покупателю  не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возвращается.</w:t>
      </w:r>
    </w:p>
    <w:p w14:paraId="65DCB30E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8. </w:t>
      </w: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Все экземпляры договора идентичны и имеют равную юридическую силу.  </w:t>
      </w:r>
    </w:p>
    <w:p w14:paraId="5ECE1CFD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243B0E3F" w14:textId="77777777" w:rsidR="00BA5968" w:rsidRPr="00A7048B" w:rsidRDefault="00BA5968" w:rsidP="00BA5968">
      <w:pPr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>АДРЕСА И БАНКОВСКИЕ РЕКВИЗИТЫ СТОРОН:</w:t>
      </w:r>
    </w:p>
    <w:p w14:paraId="089E55CA" w14:textId="77777777" w:rsidR="00BA5968" w:rsidRPr="00A7048B" w:rsidRDefault="00BA5968" w:rsidP="00BA5968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D4DE420" w14:textId="77777777" w:rsidR="00BA5968" w:rsidRPr="00A7048B" w:rsidRDefault="00BA5968" w:rsidP="00BA5968">
      <w:pPr>
        <w:ind w:right="-5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Продавец:</w:t>
      </w:r>
    </w:p>
    <w:p w14:paraId="70356CE0" w14:textId="77777777" w:rsidR="00BA5968" w:rsidRPr="00A7048B" w:rsidRDefault="00BA5968" w:rsidP="00BA5968">
      <w:pPr>
        <w:ind w:right="-5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C9EB1A1" w14:textId="77777777" w:rsidR="00BA5968" w:rsidRPr="00A7048B" w:rsidRDefault="00BA5968" w:rsidP="00BA5968">
      <w:pPr>
        <w:ind w:right="-56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Покупатель: </w:t>
      </w:r>
    </w:p>
    <w:p w14:paraId="7F1148D3" w14:textId="77777777" w:rsidR="00BA5968" w:rsidRPr="00A7048B" w:rsidRDefault="00BA5968" w:rsidP="00BA5968">
      <w:pPr>
        <w:ind w:right="-5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523B09A" w14:textId="77777777" w:rsidR="00BA5968" w:rsidRPr="00A7048B" w:rsidRDefault="00BA5968" w:rsidP="00BA5968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От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Продавца:   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              ____________________________________________________________</w:t>
      </w:r>
    </w:p>
    <w:p w14:paraId="553AD7CA" w14:textId="77777777" w:rsidR="00BA5968" w:rsidRPr="00A7048B" w:rsidRDefault="00BA5968" w:rsidP="00BA5968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D754409" w14:textId="77777777" w:rsidR="00BA5968" w:rsidRPr="00A7048B" w:rsidRDefault="00BA5968" w:rsidP="00BA5968">
      <w:pPr>
        <w:jc w:val="both"/>
        <w:rPr>
          <w:rStyle w:val="paragraph"/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От </w:t>
      </w:r>
      <w:proofErr w:type="gramStart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Покупателя:   </w:t>
      </w:r>
      <w:proofErr w:type="gramEnd"/>
      <w:r w:rsidRPr="00A7048B">
        <w:rPr>
          <w:rFonts w:ascii="Times New Roman" w:hAnsi="Times New Roman" w:cs="Times New Roman"/>
          <w:color w:val="000000"/>
          <w:sz w:val="22"/>
          <w:szCs w:val="22"/>
        </w:rPr>
        <w:t xml:space="preserve">             ____________________________________________________________</w:t>
      </w:r>
    </w:p>
    <w:p w14:paraId="424BAFA2" w14:textId="77777777" w:rsidR="0083367D" w:rsidRDefault="0083367D"/>
    <w:sectPr w:rsidR="0083367D" w:rsidSect="00BA5968">
      <w:footerReference w:type="default" r:id="rId5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eterburg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SetC">
    <w:altName w:val="Courier New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FD70" w14:textId="77777777" w:rsidR="00BA5968" w:rsidRDefault="00BA5968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2E6A884E" w14:textId="77777777" w:rsidR="00BA5968" w:rsidRDefault="00BA5968">
    <w:pPr>
      <w:pStyle w:val="ac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77A90"/>
    <w:multiLevelType w:val="hybridMultilevel"/>
    <w:tmpl w:val="74EAD2F0"/>
    <w:lvl w:ilvl="0" w:tplc="E27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4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68"/>
    <w:rsid w:val="0083367D"/>
    <w:rsid w:val="00B27060"/>
    <w:rsid w:val="00BA5968"/>
    <w:rsid w:val="00E1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C91F7"/>
  <w15:chartTrackingRefBased/>
  <w15:docId w15:val="{7317D462-BEDD-43F0-9E36-794FD4F1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968"/>
    <w:pPr>
      <w:spacing w:after="0" w:line="240" w:lineRule="auto"/>
    </w:pPr>
    <w:rPr>
      <w:rFonts w:ascii="Peterburg" w:eastAsia="Times New Roman" w:hAnsi="Peterburg" w:cs="Peterburg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5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5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5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9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59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59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59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5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5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59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59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59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59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59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59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5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5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B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5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59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59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59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5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59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A5968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rsid w:val="00BA596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BA5968"/>
    <w:rPr>
      <w:rFonts w:ascii="Peterburg" w:eastAsia="Times New Roman" w:hAnsi="Peterburg" w:cs="Peterburg"/>
      <w:kern w:val="0"/>
      <w:sz w:val="24"/>
      <w:szCs w:val="24"/>
      <w:lang w:eastAsia="ru-RU"/>
      <w14:ligatures w14:val="none"/>
    </w:rPr>
  </w:style>
  <w:style w:type="paragraph" w:styleId="ae">
    <w:name w:val="Body Text Indent"/>
    <w:basedOn w:val="a"/>
    <w:link w:val="11"/>
    <w:rsid w:val="00BA5968"/>
    <w:pPr>
      <w:ind w:firstLine="851"/>
      <w:jc w:val="both"/>
    </w:pPr>
    <w:rPr>
      <w:sz w:val="32"/>
      <w:szCs w:val="32"/>
    </w:rPr>
  </w:style>
  <w:style w:type="character" w:customStyle="1" w:styleId="af">
    <w:name w:val="Основной текст с отступом Знак"/>
    <w:basedOn w:val="a0"/>
    <w:uiPriority w:val="99"/>
    <w:semiHidden/>
    <w:rsid w:val="00BA5968"/>
    <w:rPr>
      <w:rFonts w:ascii="Peterburg" w:eastAsia="Times New Roman" w:hAnsi="Peterburg" w:cs="Peterburg"/>
      <w:kern w:val="0"/>
      <w:sz w:val="28"/>
      <w:szCs w:val="28"/>
      <w:lang w:eastAsia="ru-RU"/>
      <w14:ligatures w14:val="none"/>
    </w:rPr>
  </w:style>
  <w:style w:type="character" w:customStyle="1" w:styleId="11">
    <w:name w:val="Основной текст с отступом Знак1"/>
    <w:link w:val="ae"/>
    <w:rsid w:val="00BA5968"/>
    <w:rPr>
      <w:rFonts w:ascii="Peterburg" w:eastAsia="Times New Roman" w:hAnsi="Peterburg" w:cs="Peterburg"/>
      <w:kern w:val="0"/>
      <w:sz w:val="32"/>
      <w:szCs w:val="32"/>
      <w:lang w:eastAsia="ru-RU"/>
      <w14:ligatures w14:val="none"/>
    </w:rPr>
  </w:style>
  <w:style w:type="paragraph" w:customStyle="1" w:styleId="210">
    <w:name w:val="Знак Знак2 Знак Знак Знак1 Знак"/>
    <w:basedOn w:val="a"/>
    <w:rsid w:val="00BA5968"/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ОснА4А"/>
    <w:rsid w:val="00BA5968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kern w:val="0"/>
      <w:sz w:val="16"/>
      <w:szCs w:val="16"/>
      <w:lang w:eastAsia="ru-RU"/>
      <w14:ligatures w14:val="none"/>
    </w:rPr>
  </w:style>
  <w:style w:type="character" w:customStyle="1" w:styleId="paragraph">
    <w:name w:val="paragraph"/>
    <w:rsid w:val="00BA5968"/>
    <w:rPr>
      <w:rFonts w:ascii="Arial" w:hAnsi="Arial" w:cs="Arial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dc:description/>
  <cp:lastModifiedBy>AURORA</cp:lastModifiedBy>
  <cp:revision>1</cp:revision>
  <dcterms:created xsi:type="dcterms:W3CDTF">2025-09-29T11:57:00Z</dcterms:created>
  <dcterms:modified xsi:type="dcterms:W3CDTF">2025-09-29T11:58:00Z</dcterms:modified>
</cp:coreProperties>
</file>